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C153" w14:textId="09366209" w:rsidR="00C25B98" w:rsidRPr="00046D5D" w:rsidRDefault="00956243" w:rsidP="00C25B98">
      <w:pPr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046D5D">
        <w:rPr>
          <w:rFonts w:ascii="標楷體" w:eastAsia="標楷體" w:hAnsi="標楷體" w:cs="Aria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9BA8E1" wp14:editId="13E6682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" cy="342900"/>
                <wp:effectExtent l="7620" t="7620" r="11430" b="11430"/>
                <wp:wrapTight wrapText="bothSides">
                  <wp:wrapPolygon edited="0">
                    <wp:start x="-220" y="-240"/>
                    <wp:lineTo x="-220" y="21360"/>
                    <wp:lineTo x="21820" y="21360"/>
                    <wp:lineTo x="21820" y="-240"/>
                    <wp:lineTo x="-220" y="-24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12C0" w14:textId="77777777" w:rsidR="00693D31" w:rsidRPr="00886489" w:rsidRDefault="00693D31" w:rsidP="00C25B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886489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附件</w:t>
                            </w:r>
                            <w:r w:rsidR="002E2613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四</w:t>
                            </w:r>
                          </w:p>
                          <w:p w14:paraId="3EFF4430" w14:textId="77777777" w:rsidR="00693D31" w:rsidRDefault="00693D31" w:rsidP="00C25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BA8E1" id="Rectangle 2" o:spid="_x0000_s1026" style="position:absolute;margin-left:9pt;margin-top:0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">
                <v:textbox>
                  <w:txbxContent>
                    <w:p w14:paraId="6D7F12C0" w14:textId="77777777" w:rsidR="00693D31" w:rsidRPr="00886489" w:rsidRDefault="00693D31" w:rsidP="00C25B98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DFKaiShu-SB-Estd-BF"/>
                          <w:kern w:val="0"/>
                        </w:rPr>
                      </w:pPr>
                      <w:r w:rsidRPr="00886489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附件</w:t>
                      </w:r>
                      <w:r w:rsidR="002E2613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四</w:t>
                      </w:r>
                    </w:p>
                    <w:p w14:paraId="3EFF4430" w14:textId="77777777" w:rsidR="00693D31" w:rsidRDefault="00693D31" w:rsidP="00C25B98"/>
                  </w:txbxContent>
                </v:textbox>
                <w10:wrap type="tight"/>
              </v:rect>
            </w:pict>
          </mc:Fallback>
        </mc:AlternateContent>
      </w:r>
    </w:p>
    <w:p w14:paraId="6E347048" w14:textId="77777777" w:rsidR="00C25B98" w:rsidRPr="00046D5D" w:rsidRDefault="00C25B98" w:rsidP="00C25B9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color w:val="000000"/>
          <w:kern w:val="0"/>
          <w:sz w:val="40"/>
          <w:szCs w:val="40"/>
        </w:rPr>
      </w:pP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40"/>
          <w:szCs w:val="40"/>
        </w:rPr>
        <w:t>退還押標金申請書</w:t>
      </w:r>
    </w:p>
    <w:p w14:paraId="6CC45FFB" w14:textId="77777777" w:rsidR="00C25B98" w:rsidRPr="00046D5D" w:rsidRDefault="00C25B98" w:rsidP="00C25B9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</w:rPr>
      </w:pPr>
      <w:r w:rsidRPr="00046D5D">
        <w:rPr>
          <w:rFonts w:ascii="標楷體" w:eastAsia="標楷體" w:hAnsi="標楷體" w:cs="DFKaiShu-SB-Estd-BF"/>
          <w:color w:val="000000"/>
          <w:kern w:val="0"/>
        </w:rPr>
        <w:t>(</w:t>
      </w:r>
      <w:r w:rsidRPr="00046D5D">
        <w:rPr>
          <w:rFonts w:ascii="標楷體" w:eastAsia="標楷體" w:hAnsi="標楷體" w:cs="DFKaiShu-SB-Estd-BF" w:hint="eastAsia"/>
          <w:color w:val="000000"/>
          <w:kern w:val="0"/>
        </w:rPr>
        <w:t>本退還押標金申請書應裝入</w:t>
      </w:r>
      <w:r w:rsidR="00521137" w:rsidRPr="00046D5D">
        <w:rPr>
          <w:rFonts w:ascii="標楷體" w:eastAsia="標楷體" w:hAnsi="標楷體" w:cs="DFKaiShu-SB-Estd-BF" w:hint="eastAsia"/>
          <w:color w:val="000000"/>
          <w:kern w:val="0"/>
        </w:rPr>
        <w:t>外標</w:t>
      </w:r>
      <w:r w:rsidRPr="00046D5D">
        <w:rPr>
          <w:rFonts w:ascii="標楷體" w:eastAsia="標楷體" w:hAnsi="標楷體" w:cs="DFKaiShu-SB-Estd-BF" w:hint="eastAsia"/>
          <w:color w:val="000000"/>
          <w:kern w:val="0"/>
        </w:rPr>
        <w:t>封內</w:t>
      </w:r>
      <w:r w:rsidRPr="00046D5D">
        <w:rPr>
          <w:rFonts w:ascii="標楷體" w:eastAsia="標楷體" w:hAnsi="標楷體" w:cs="DFKaiShu-SB-Estd-BF"/>
          <w:color w:val="000000"/>
          <w:kern w:val="0"/>
        </w:rPr>
        <w:t>)</w:t>
      </w:r>
    </w:p>
    <w:p w14:paraId="44A31AB1" w14:textId="61C85A95" w:rsidR="00C25B98" w:rsidRPr="00046D5D" w:rsidRDefault="00C25B98" w:rsidP="00874448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</w:t>
      </w:r>
      <w:r w:rsidRPr="00046D5D">
        <w:rPr>
          <w:rFonts w:ascii="標楷體" w:eastAsia="標楷體" w:hAnsi="標楷體" w:cs="DFKaiShu-SB-Estd-BF"/>
          <w:color w:val="000000"/>
          <w:kern w:val="0"/>
          <w:sz w:val="28"/>
          <w:szCs w:val="28"/>
          <w:u w:val="single"/>
        </w:rPr>
        <w:t xml:space="preserve"> </w:t>
      </w: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 xml:space="preserve">               </w:t>
      </w:r>
      <w:r w:rsidR="00105EDF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 xml:space="preserve">    </w:t>
      </w:r>
      <w:r w:rsidR="00DD62BB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 xml:space="preserve">  </w:t>
      </w:r>
      <w:r w:rsidR="009158F0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 xml:space="preserve">    </w:t>
      </w:r>
      <w:r w:rsidR="00CE2303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 xml:space="preserve">  </w:t>
      </w: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參加</w:t>
      </w:r>
      <w:r w:rsidR="00693D31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臺</w:t>
      </w:r>
      <w:r w:rsidR="009B7AC2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中</w:t>
      </w:r>
      <w:r w:rsidR="00693D31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</w:t>
      </w: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政府</w:t>
      </w:r>
      <w:r w:rsidR="00422E53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秘書處</w:t>
      </w: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「</w:t>
      </w:r>
      <w:r w:rsidR="00874448" w:rsidRPr="00046D5D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臺中市</w:t>
      </w:r>
      <w:r w:rsidR="00764E82" w:rsidRPr="00046D5D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政府</w:t>
      </w:r>
      <w:r w:rsidR="00956243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陽明</w:t>
      </w:r>
      <w:r w:rsidR="00422E53" w:rsidRPr="00046D5D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市政大樓</w:t>
      </w:r>
      <w:r w:rsidR="00874448" w:rsidRPr="00046D5D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屋頂設置太陽光電發電系統</w:t>
      </w:r>
      <w:r w:rsidR="0024581E" w:rsidRPr="00046D5D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公開</w:t>
      </w:r>
      <w:r w:rsidR="00693D31"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  <w:u w:val="single"/>
        </w:rPr>
        <w:t>標租案</w:t>
      </w: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」投標，倘未得標或廢標或流標，請將押標金：</w:t>
      </w:r>
    </w:p>
    <w:p w14:paraId="4043D18A" w14:textId="77777777" w:rsidR="00C25B98" w:rsidRPr="00046D5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□當場退還</w:t>
      </w:r>
      <w:r w:rsidR="002606AA" w:rsidRPr="00046D5D">
        <w:rPr>
          <w:rFonts w:ascii="標楷體" w:eastAsia="標楷體" w:hAnsi="標楷體" w:hint="eastAsia"/>
          <w:color w:val="000000"/>
          <w:sz w:val="28"/>
          <w:szCs w:val="28"/>
        </w:rPr>
        <w:t>票據</w:t>
      </w: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（如未到場時由</w:t>
      </w:r>
      <w:r w:rsidR="00C814E6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貴</w:t>
      </w:r>
      <w:r w:rsidR="009E7DB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處</w:t>
      </w: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自行選擇其他方式辦理）</w:t>
      </w:r>
      <w:r w:rsidR="00521137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14:paraId="04CA81CA" w14:textId="77777777" w:rsidR="00C25B98" w:rsidRPr="00046D5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□簽發公文書，檢還原押標金票據。</w:t>
      </w:r>
    </w:p>
    <w:p w14:paraId="67E1D003" w14:textId="77777777" w:rsidR="00C25B98" w:rsidRPr="00046D5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此致</w:t>
      </w:r>
    </w:p>
    <w:p w14:paraId="5CF5F4AE" w14:textId="619C334B" w:rsidR="00C25B98" w:rsidRPr="00046D5D" w:rsidRDefault="00956243" w:rsidP="00C25B9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</w:pPr>
      <w:r w:rsidRPr="00046D5D">
        <w:rPr>
          <w:rFonts w:ascii="標楷體" w:eastAsia="標楷體" w:hAnsi="標楷體" w:cs="DFKaiShu-SB-Estd-BF" w:hint="eastAsia"/>
          <w:noProof/>
          <w:color w:val="000000"/>
          <w:kern w:val="0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A7D67" wp14:editId="4E064544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1600200" cy="1485900"/>
                <wp:effectExtent l="7620" t="6350" r="11430" b="1270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0ED6" id="Rectangle 3" o:spid="_x0000_s1026" style="position:absolute;margin-left:369pt;margin-top:18pt;width:12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1d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">
                <w10:wrap type="tight"/>
              </v:rect>
            </w:pict>
          </mc:Fallback>
        </mc:AlternateContent>
      </w:r>
      <w:r w:rsidR="00C25B98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</w:t>
      </w:r>
      <w:r w:rsidR="00693D31" w:rsidRPr="00046D5D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臺</w:t>
      </w:r>
      <w:r w:rsidR="00C16FB9" w:rsidRPr="00046D5D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中</w:t>
      </w:r>
      <w:r w:rsidR="00693D31" w:rsidRPr="00046D5D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市</w:t>
      </w:r>
      <w:r w:rsidR="00C25B98" w:rsidRPr="00046D5D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政府</w:t>
      </w:r>
      <w:r w:rsidR="00422E53" w:rsidRPr="00046D5D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秘書處</w:t>
      </w:r>
    </w:p>
    <w:p w14:paraId="62B89F22" w14:textId="77777777" w:rsidR="0024581E" w:rsidRPr="00046D5D" w:rsidRDefault="0024581E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</w:p>
    <w:p w14:paraId="5FBDD914" w14:textId="77777777" w:rsidR="00C25B98" w:rsidRPr="00046D5D" w:rsidRDefault="00C25B98" w:rsidP="0024581E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投標</w:t>
      </w:r>
      <w:r w:rsidR="00EE4011"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人</w:t>
      </w: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名稱：</w:t>
      </w:r>
      <w:r w:rsidR="0024581E"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 xml:space="preserve">   </w:t>
      </w: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                      </w:t>
      </w: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簽章</w:t>
      </w:r>
    </w:p>
    <w:p w14:paraId="113DCC87" w14:textId="46C5535C" w:rsidR="00C25B98" w:rsidRPr="00046D5D" w:rsidRDefault="00956243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color w:val="000000"/>
          <w:kern w:val="0"/>
          <w:sz w:val="28"/>
          <w:szCs w:val="28"/>
        </w:rPr>
      </w:pPr>
      <w:r w:rsidRPr="00046D5D">
        <w:rPr>
          <w:rFonts w:ascii="標楷體" w:eastAsia="標楷體" w:hAnsi="標楷體" w:cs="DFKaiShu-SB-Estd-BF" w:hint="eastAsia"/>
          <w:b/>
          <w:bCs/>
          <w:noProof/>
          <w:color w:val="000000"/>
          <w:kern w:val="0"/>
          <w:sz w:val="28"/>
          <w:szCs w:val="28"/>
          <w:lang w:bidi="sa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9C510" wp14:editId="0AF3D1D3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914400" cy="800100"/>
                <wp:effectExtent l="7620" t="6350" r="11430" b="1270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AF45" id="Rectangle 4" o:spid="_x0000_s1026" style="position:absolute;margin-left:396pt;margin-top:36pt;width:1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">
                <w10:wrap type="tight"/>
              </v:rect>
            </w:pict>
          </mc:Fallback>
        </mc:AlternateContent>
      </w:r>
      <w:r w:rsidR="00C25B98"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統一編號：</w:t>
      </w:r>
    </w:p>
    <w:p w14:paraId="0ADC1EFA" w14:textId="77777777" w:rsidR="00C25B98" w:rsidRPr="00046D5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負責人姓名：</w:t>
      </w:r>
      <w:r w:rsidRPr="00046D5D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          </w:t>
      </w:r>
      <w:r w:rsidR="00EE4011" w:rsidRPr="00046D5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       </w:t>
      </w: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簽章</w:t>
      </w:r>
    </w:p>
    <w:p w14:paraId="399D1EAF" w14:textId="77777777" w:rsidR="00C25B98" w:rsidRPr="00046D5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</w:pP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負責人身分證字號：</w:t>
      </w:r>
    </w:p>
    <w:p w14:paraId="5BAEEC73" w14:textId="77777777" w:rsidR="00F1608D" w:rsidRPr="00046D5D" w:rsidRDefault="00F1608D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color w:val="000000"/>
          <w:kern w:val="0"/>
          <w:sz w:val="28"/>
          <w:szCs w:val="28"/>
        </w:rPr>
      </w:pP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電</w:t>
      </w:r>
      <w:r w:rsidRPr="00046D5D">
        <w:rPr>
          <w:rFonts w:ascii="標楷體" w:eastAsia="標楷體" w:hAnsi="標楷體" w:cs="DFKaiShu-SB-Estd-BF"/>
          <w:b/>
          <w:bCs/>
          <w:color w:val="000000"/>
          <w:kern w:val="0"/>
          <w:sz w:val="28"/>
          <w:szCs w:val="28"/>
        </w:rPr>
        <w:t xml:space="preserve"> </w:t>
      </w: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話：</w:t>
      </w:r>
    </w:p>
    <w:p w14:paraId="60B1DF8D" w14:textId="77777777" w:rsidR="00C25B98" w:rsidRPr="00046D5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color w:val="000000"/>
          <w:kern w:val="0"/>
          <w:sz w:val="28"/>
          <w:szCs w:val="28"/>
        </w:rPr>
      </w:pP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住</w:t>
      </w:r>
      <w:r w:rsidRPr="00046D5D">
        <w:rPr>
          <w:rFonts w:ascii="標楷體" w:eastAsia="標楷體" w:hAnsi="標楷體" w:cs="DFKaiShu-SB-Estd-BF"/>
          <w:b/>
          <w:bCs/>
          <w:color w:val="000000"/>
          <w:kern w:val="0"/>
          <w:sz w:val="28"/>
          <w:szCs w:val="28"/>
        </w:rPr>
        <w:t xml:space="preserve"> </w:t>
      </w: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址：□□□□□</w:t>
      </w:r>
      <w:r w:rsidR="00204AB1"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□</w:t>
      </w:r>
    </w:p>
    <w:p w14:paraId="22DA1405" w14:textId="77777777" w:rsidR="00521137" w:rsidRPr="00046D5D" w:rsidRDefault="00521137" w:rsidP="00C25B9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</w:p>
    <w:p w14:paraId="233EB798" w14:textId="77777777" w:rsidR="00F1608D" w:rsidRPr="00046D5D" w:rsidRDefault="00F1608D" w:rsidP="00C25B9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</w:p>
    <w:p w14:paraId="38160967" w14:textId="77777777" w:rsidR="00CA64A9" w:rsidRPr="00046D5D" w:rsidRDefault="00CA64A9" w:rsidP="00C25B9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</w:p>
    <w:p w14:paraId="40737D53" w14:textId="77777777" w:rsidR="00850578" w:rsidRPr="00046D5D" w:rsidRDefault="00C25B98" w:rsidP="00ED0937">
      <w:pPr>
        <w:autoSpaceDE w:val="0"/>
        <w:autoSpaceDN w:val="0"/>
        <w:adjustRightInd w:val="0"/>
        <w:jc w:val="distribute"/>
        <w:rPr>
          <w:color w:val="000000"/>
          <w:sz w:val="28"/>
          <w:szCs w:val="28"/>
        </w:rPr>
      </w:pP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中華民國</w:t>
      </w:r>
      <w:r w:rsidR="005824CC"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年</w:t>
      </w:r>
      <w:r w:rsidRPr="00046D5D">
        <w:rPr>
          <w:rFonts w:ascii="標楷體" w:eastAsia="標楷體" w:hAnsi="標楷體" w:cs="DFKaiShu-SB-Estd-BF"/>
          <w:b/>
          <w:bCs/>
          <w:color w:val="000000"/>
          <w:kern w:val="0"/>
          <w:sz w:val="28"/>
          <w:szCs w:val="28"/>
        </w:rPr>
        <w:t xml:space="preserve"> </w:t>
      </w: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月</w:t>
      </w:r>
      <w:r w:rsidRPr="00046D5D">
        <w:rPr>
          <w:rFonts w:ascii="標楷體" w:eastAsia="標楷體" w:hAnsi="標楷體" w:cs="DFKaiShu-SB-Estd-BF"/>
          <w:b/>
          <w:bCs/>
          <w:color w:val="000000"/>
          <w:kern w:val="0"/>
          <w:sz w:val="28"/>
          <w:szCs w:val="28"/>
        </w:rPr>
        <w:t xml:space="preserve"> </w:t>
      </w:r>
      <w:r w:rsidRPr="00046D5D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日</w:t>
      </w:r>
    </w:p>
    <w:sectPr w:rsidR="00850578" w:rsidRPr="00046D5D" w:rsidSect="00C25B9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FBEF0" w14:textId="77777777" w:rsidR="00B26E8A" w:rsidRDefault="00B26E8A" w:rsidP="009B7AC2">
      <w:r>
        <w:separator/>
      </w:r>
    </w:p>
  </w:endnote>
  <w:endnote w:type="continuationSeparator" w:id="0">
    <w:p w14:paraId="5C45F91A" w14:textId="77777777" w:rsidR="00B26E8A" w:rsidRDefault="00B26E8A" w:rsidP="009B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E482C" w14:textId="77777777" w:rsidR="00B26E8A" w:rsidRDefault="00B26E8A" w:rsidP="009B7AC2">
      <w:r>
        <w:separator/>
      </w:r>
    </w:p>
  </w:footnote>
  <w:footnote w:type="continuationSeparator" w:id="0">
    <w:p w14:paraId="1D4D15FE" w14:textId="77777777" w:rsidR="00B26E8A" w:rsidRDefault="00B26E8A" w:rsidP="009B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98"/>
    <w:rsid w:val="000030E1"/>
    <w:rsid w:val="00046D5D"/>
    <w:rsid w:val="000A1BF6"/>
    <w:rsid w:val="00102C81"/>
    <w:rsid w:val="00105EDF"/>
    <w:rsid w:val="00106CF4"/>
    <w:rsid w:val="0018495A"/>
    <w:rsid w:val="001862C4"/>
    <w:rsid w:val="001A067C"/>
    <w:rsid w:val="001B1983"/>
    <w:rsid w:val="00204AB1"/>
    <w:rsid w:val="0024581E"/>
    <w:rsid w:val="002606AA"/>
    <w:rsid w:val="002C5279"/>
    <w:rsid w:val="002E2613"/>
    <w:rsid w:val="002F16CC"/>
    <w:rsid w:val="0036549F"/>
    <w:rsid w:val="00413F02"/>
    <w:rsid w:val="00422E53"/>
    <w:rsid w:val="00521137"/>
    <w:rsid w:val="005824CC"/>
    <w:rsid w:val="00693D31"/>
    <w:rsid w:val="006C6444"/>
    <w:rsid w:val="00727920"/>
    <w:rsid w:val="00737D7F"/>
    <w:rsid w:val="00764E82"/>
    <w:rsid w:val="007F2732"/>
    <w:rsid w:val="00813CD6"/>
    <w:rsid w:val="00827FAB"/>
    <w:rsid w:val="00850578"/>
    <w:rsid w:val="00874448"/>
    <w:rsid w:val="008F09BD"/>
    <w:rsid w:val="009158F0"/>
    <w:rsid w:val="0094755E"/>
    <w:rsid w:val="00956243"/>
    <w:rsid w:val="009B7AC2"/>
    <w:rsid w:val="009E5C6B"/>
    <w:rsid w:val="009E7DBF"/>
    <w:rsid w:val="00A23B94"/>
    <w:rsid w:val="00A52C9F"/>
    <w:rsid w:val="00B26E8A"/>
    <w:rsid w:val="00BC1D12"/>
    <w:rsid w:val="00C16FB9"/>
    <w:rsid w:val="00C25B98"/>
    <w:rsid w:val="00C73BD1"/>
    <w:rsid w:val="00C814E6"/>
    <w:rsid w:val="00CA64A9"/>
    <w:rsid w:val="00CE2303"/>
    <w:rsid w:val="00D039B3"/>
    <w:rsid w:val="00D258F1"/>
    <w:rsid w:val="00DD62BB"/>
    <w:rsid w:val="00E65921"/>
    <w:rsid w:val="00ED0937"/>
    <w:rsid w:val="00EE4011"/>
    <w:rsid w:val="00F03399"/>
    <w:rsid w:val="00F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44C61"/>
  <w15:chartTrackingRefBased/>
  <w15:docId w15:val="{29BB01C5-CBB7-4634-8192-91E0B883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7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B7AC2"/>
    <w:rPr>
      <w:kern w:val="2"/>
    </w:rPr>
  </w:style>
  <w:style w:type="paragraph" w:styleId="a5">
    <w:name w:val="footer"/>
    <w:basedOn w:val="a"/>
    <w:link w:val="a6"/>
    <w:rsid w:val="009B7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B7A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CMT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廖文淑</cp:lastModifiedBy>
  <cp:revision>2</cp:revision>
  <dcterms:created xsi:type="dcterms:W3CDTF">2020-09-04T08:53:00Z</dcterms:created>
  <dcterms:modified xsi:type="dcterms:W3CDTF">2020-09-04T08:53:00Z</dcterms:modified>
</cp:coreProperties>
</file>