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328EE" w14:textId="77777777" w:rsidR="00DF0D44" w:rsidRPr="00802FDA" w:rsidRDefault="00C30E1C" w:rsidP="009B333E">
      <w:pPr>
        <w:spacing w:line="360" w:lineRule="exact"/>
        <w:jc w:val="center"/>
        <w:rPr>
          <w:rFonts w:ascii="標楷體" w:eastAsia="標楷體" w:hAnsi="標楷體"/>
          <w:b/>
          <w:sz w:val="36"/>
        </w:rPr>
      </w:pPr>
      <w:r w:rsidRPr="00802FDA">
        <w:rPr>
          <w:rFonts w:ascii="標楷體" w:eastAsia="標楷體" w:hAnsi="標楷體" w:hint="eastAsia"/>
          <w:b/>
          <w:sz w:val="36"/>
        </w:rPr>
        <w:t>臺中市政府臺灣大道</w:t>
      </w:r>
      <w:r w:rsidR="00DF0D44" w:rsidRPr="00802FDA">
        <w:rPr>
          <w:rFonts w:ascii="標楷體" w:eastAsia="標楷體" w:hAnsi="標楷體" w:hint="eastAsia"/>
          <w:b/>
          <w:sz w:val="36"/>
        </w:rPr>
        <w:t>市政大樓</w:t>
      </w:r>
      <w:r w:rsidR="00533533" w:rsidRPr="00802FDA">
        <w:rPr>
          <w:rFonts w:ascii="標楷體" w:eastAsia="標楷體" w:hAnsi="標楷體" w:hint="eastAsia"/>
          <w:b/>
          <w:sz w:val="36"/>
        </w:rPr>
        <w:t>工程施工</w:t>
      </w:r>
      <w:r w:rsidR="00DF0D44" w:rsidRPr="00802FDA">
        <w:rPr>
          <w:rFonts w:ascii="標楷體" w:eastAsia="標楷體" w:hAnsi="標楷體" w:hint="eastAsia"/>
          <w:b/>
          <w:sz w:val="36"/>
        </w:rPr>
        <w:t>申請書</w:t>
      </w:r>
    </w:p>
    <w:p w14:paraId="06361166" w14:textId="0E4582A5" w:rsidR="009B333E" w:rsidRPr="00AF4790" w:rsidRDefault="009B333E" w:rsidP="00805381">
      <w:pPr>
        <w:spacing w:line="360" w:lineRule="exact"/>
        <w:ind w:right="480"/>
        <w:jc w:val="right"/>
        <w:rPr>
          <w:rFonts w:ascii="標楷體" w:eastAsia="標楷體" w:hAnsi="標楷體"/>
          <w:b/>
          <w:szCs w:val="24"/>
        </w:rPr>
      </w:pPr>
      <w:r w:rsidRPr="00AF4790">
        <w:rPr>
          <w:rFonts w:ascii="標楷體" w:eastAsia="標楷體" w:hAnsi="標楷體" w:hint="eastAsia"/>
          <w:b/>
          <w:szCs w:val="24"/>
        </w:rPr>
        <w:t>1</w:t>
      </w:r>
      <w:r w:rsidR="009D216D">
        <w:rPr>
          <w:rFonts w:ascii="標楷體" w:eastAsia="標楷體" w:hAnsi="標楷體" w:hint="eastAsia"/>
          <w:b/>
          <w:szCs w:val="24"/>
        </w:rPr>
        <w:t>14</w:t>
      </w:r>
      <w:r w:rsidRPr="00AF4790">
        <w:rPr>
          <w:rFonts w:ascii="標楷體" w:eastAsia="標楷體" w:hAnsi="標楷體" w:hint="eastAsia"/>
          <w:b/>
          <w:szCs w:val="24"/>
        </w:rPr>
        <w:t>.0</w:t>
      </w:r>
      <w:r w:rsidR="009D216D">
        <w:rPr>
          <w:rFonts w:ascii="標楷體" w:eastAsia="標楷體" w:hAnsi="標楷體" w:hint="eastAsia"/>
          <w:b/>
          <w:szCs w:val="24"/>
        </w:rPr>
        <w:t>1</w:t>
      </w:r>
      <w:r w:rsidRPr="00AF4790">
        <w:rPr>
          <w:rFonts w:ascii="標楷體" w:eastAsia="標楷體" w:hAnsi="標楷體" w:hint="eastAsia"/>
          <w:b/>
          <w:szCs w:val="24"/>
        </w:rPr>
        <w:t>.</w:t>
      </w:r>
      <w:r w:rsidR="00805381">
        <w:rPr>
          <w:rFonts w:ascii="標楷體" w:eastAsia="標楷體" w:hAnsi="標楷體"/>
          <w:b/>
          <w:szCs w:val="24"/>
        </w:rPr>
        <w:t>0</w:t>
      </w:r>
      <w:r w:rsidR="009D216D">
        <w:rPr>
          <w:rFonts w:ascii="標楷體" w:eastAsia="標楷體" w:hAnsi="標楷體" w:hint="eastAsia"/>
          <w:b/>
          <w:szCs w:val="24"/>
        </w:rPr>
        <w:t>9</w:t>
      </w:r>
      <w:r w:rsidRPr="00AF4790">
        <w:rPr>
          <w:rFonts w:ascii="標楷體" w:eastAsia="標楷體" w:hAnsi="標楷體" w:hint="eastAsia"/>
          <w:b/>
          <w:szCs w:val="24"/>
        </w:rPr>
        <w:t>修訂</w:t>
      </w:r>
    </w:p>
    <w:tbl>
      <w:tblPr>
        <w:tblpPr w:leftFromText="180" w:rightFromText="180" w:vertAnchor="text" w:horzAnchor="margin" w:tblpXSpec="center" w:tblpY="24"/>
        <w:tblW w:w="100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66"/>
        <w:gridCol w:w="122"/>
        <w:gridCol w:w="2429"/>
        <w:gridCol w:w="1251"/>
        <w:gridCol w:w="1301"/>
        <w:gridCol w:w="139"/>
        <w:gridCol w:w="1260"/>
        <w:gridCol w:w="2145"/>
      </w:tblGrid>
      <w:tr w:rsidR="00AF4790" w:rsidRPr="00AF4790" w14:paraId="72EDA9ED" w14:textId="77777777" w:rsidTr="0009483B">
        <w:trPr>
          <w:trHeight w:val="522"/>
        </w:trPr>
        <w:tc>
          <w:tcPr>
            <w:tcW w:w="1446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62ED9" w14:textId="77777777" w:rsidR="00DF0D44" w:rsidRPr="0037176A" w:rsidRDefault="00DF0D44" w:rsidP="00D208D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工程名稱</w:t>
            </w:r>
          </w:p>
        </w:tc>
        <w:tc>
          <w:tcPr>
            <w:tcW w:w="5242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02EE6" w14:textId="77777777" w:rsidR="00DF0D44" w:rsidRPr="00C41EFB" w:rsidRDefault="00DF0D44" w:rsidP="00D208DC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3EEE4" w14:textId="77777777" w:rsidR="00DF0D44" w:rsidRPr="00C41EFB" w:rsidRDefault="00DF0D44" w:rsidP="00D208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cs="標楷體" w:hint="eastAsia"/>
                <w:szCs w:val="28"/>
              </w:rPr>
              <w:t>申請日期</w:t>
            </w:r>
          </w:p>
        </w:tc>
        <w:tc>
          <w:tcPr>
            <w:tcW w:w="21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4089A8" w14:textId="77777777" w:rsidR="00DF0D44" w:rsidRPr="00C41EFB" w:rsidRDefault="00DF0D44" w:rsidP="00D208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cs="標楷體" w:hint="eastAsia"/>
                <w:szCs w:val="28"/>
              </w:rPr>
              <w:t xml:space="preserve">   年  月  日</w:t>
            </w:r>
          </w:p>
        </w:tc>
      </w:tr>
      <w:tr w:rsidR="00AF4790" w:rsidRPr="00AF4790" w14:paraId="19C2303F" w14:textId="77777777" w:rsidTr="000330E0">
        <w:trPr>
          <w:trHeight w:val="698"/>
        </w:trPr>
        <w:tc>
          <w:tcPr>
            <w:tcW w:w="14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CD645" w14:textId="77777777" w:rsidR="00C41EFB" w:rsidRPr="0037176A" w:rsidRDefault="0009483B" w:rsidP="005B67E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r w:rsidR="000330E0"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機關</w:t>
            </w:r>
          </w:p>
          <w:p w14:paraId="75D4E191" w14:textId="77777777" w:rsidR="0009483B" w:rsidRPr="0037176A" w:rsidRDefault="000330E0" w:rsidP="005B67E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(單位)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E62FA" w14:textId="77777777" w:rsidR="0009483B" w:rsidRPr="00C41EFB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C87E" w14:textId="77777777" w:rsidR="0009483B" w:rsidRPr="0037176A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23620A" w14:textId="77777777" w:rsidR="0009483B" w:rsidRPr="00C41EFB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75096C" w14:textId="77777777" w:rsidR="0009483B" w:rsidRPr="0037176A" w:rsidRDefault="0009483B" w:rsidP="00C41EFB">
            <w:pPr>
              <w:spacing w:line="220" w:lineRule="exact"/>
              <w:rPr>
                <w:rFonts w:ascii="標楷體" w:eastAsia="標楷體" w:hAnsi="標楷體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電話:</w:t>
            </w:r>
          </w:p>
          <w:p w14:paraId="48F774BC" w14:textId="77777777" w:rsidR="0009483B" w:rsidRPr="0037176A" w:rsidRDefault="0009483B" w:rsidP="00C41EFB">
            <w:pPr>
              <w:spacing w:line="220" w:lineRule="exact"/>
              <w:rPr>
                <w:rFonts w:ascii="標楷體" w:eastAsia="標楷體" w:hAnsi="標楷體" w:cs="標楷體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e-mail:</w:t>
            </w:r>
          </w:p>
          <w:p w14:paraId="58463DEA" w14:textId="77777777" w:rsidR="0009483B" w:rsidRPr="0037176A" w:rsidRDefault="0009483B" w:rsidP="00C41EFB">
            <w:pPr>
              <w:spacing w:line="220" w:lineRule="exact"/>
              <w:rPr>
                <w:rFonts w:ascii="標楷體" w:eastAsia="標楷體" w:hAnsi="標楷體"/>
                <w:szCs w:val="32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手機:</w:t>
            </w:r>
          </w:p>
        </w:tc>
      </w:tr>
      <w:tr w:rsidR="00AF4790" w:rsidRPr="00AF4790" w14:paraId="20D1A447" w14:textId="77777777" w:rsidTr="000330E0">
        <w:trPr>
          <w:trHeight w:val="680"/>
        </w:trPr>
        <w:tc>
          <w:tcPr>
            <w:tcW w:w="144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9C1AC7D" w14:textId="77777777" w:rsidR="0009483B" w:rsidRPr="0037176A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施作單位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031BD1" w14:textId="77777777" w:rsidR="0009483B" w:rsidRPr="00C41EFB" w:rsidRDefault="0009483B" w:rsidP="005B67EC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04EE3AF" w14:textId="77777777" w:rsidR="0009483B" w:rsidRPr="0037176A" w:rsidRDefault="0009483B" w:rsidP="005B67EC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hint="eastAsia"/>
                <w:sz w:val="28"/>
                <w:szCs w:val="28"/>
              </w:rPr>
              <w:t>施作</w:t>
            </w:r>
          </w:p>
          <w:p w14:paraId="4D81AAB5" w14:textId="77777777" w:rsidR="0009483B" w:rsidRPr="0037176A" w:rsidRDefault="0009483B" w:rsidP="005B67EC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0330E0" w:rsidRPr="0037176A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7EBE72" w14:textId="77777777" w:rsidR="0009483B" w:rsidRPr="00C41EFB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35CC2FA" w14:textId="77777777" w:rsidR="0009483B" w:rsidRPr="0037176A" w:rsidRDefault="0009483B" w:rsidP="005B67EC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電話:</w:t>
            </w:r>
          </w:p>
          <w:p w14:paraId="28B0C711" w14:textId="77777777" w:rsidR="0009483B" w:rsidRPr="0037176A" w:rsidRDefault="0009483B" w:rsidP="005B67EC">
            <w:pPr>
              <w:spacing w:line="240" w:lineRule="exact"/>
              <w:rPr>
                <w:rFonts w:ascii="標楷體" w:eastAsia="標楷體" w:hAnsi="標楷體"/>
                <w:szCs w:val="32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手機:</w:t>
            </w:r>
          </w:p>
        </w:tc>
      </w:tr>
      <w:tr w:rsidR="00AF4790" w:rsidRPr="00AF4790" w14:paraId="2B6CF761" w14:textId="77777777" w:rsidTr="00D208DC">
        <w:trPr>
          <w:trHeight w:val="826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5980E1D" w14:textId="77777777" w:rsidR="00DF0D44" w:rsidRPr="0037176A" w:rsidRDefault="00DF0D44" w:rsidP="00D208D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施作地點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14:paraId="55622B9A" w14:textId="77777777" w:rsidR="00DF0D44" w:rsidRPr="00C41EFB" w:rsidRDefault="00DF0D44" w:rsidP="00C41EFB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□惠中樓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 xml:space="preserve">1樓中庭　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□文心樓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>1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 xml:space="preserve">樓中庭　　　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 xml:space="preserve">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□府前廣場</w:t>
            </w:r>
          </w:p>
          <w:p w14:paraId="322F8E36" w14:textId="77777777" w:rsidR="00DF0D44" w:rsidRPr="00C41EFB" w:rsidRDefault="00DF0D44" w:rsidP="00C41EFB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  <w:u w:val="single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>4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樓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>集會堂川堂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 xml:space="preserve">　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 xml:space="preserve">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□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>1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 xml:space="preserve">樓中央區挑高川堂　</w:t>
            </w:r>
            <w:r w:rsidR="00EC2D15" w:rsidRPr="00C41EFB">
              <w:rPr>
                <w:rFonts w:ascii="標楷體" w:eastAsia="標楷體" w:hAnsi="標楷體" w:cs="標楷體" w:hint="eastAsia"/>
                <w:szCs w:val="26"/>
              </w:rPr>
              <w:t xml:space="preserve">   □府後廣場</w:t>
            </w:r>
          </w:p>
          <w:p w14:paraId="656F6A3B" w14:textId="77777777" w:rsidR="00EC2D15" w:rsidRPr="00C41EFB" w:rsidRDefault="00DF0D44" w:rsidP="00C41EFB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</w:t>
            </w:r>
            <w:r w:rsidR="009B333E" w:rsidRPr="00C41EFB">
              <w:rPr>
                <w:rFonts w:ascii="標楷體" w:eastAsia="標楷體" w:hAnsi="標楷體" w:cs="標楷體" w:hint="eastAsia"/>
                <w:szCs w:val="26"/>
              </w:rPr>
              <w:t>文心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</w:t>
            </w:r>
            <w:r w:rsidR="009B333E"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</w:t>
            </w:r>
            <w:r w:rsidR="009B333E" w:rsidRPr="00C41EFB">
              <w:rPr>
                <w:rFonts w:ascii="標楷體" w:eastAsia="標楷體" w:hAnsi="標楷體" w:cs="標楷體" w:hint="eastAsia"/>
                <w:szCs w:val="26"/>
              </w:rPr>
              <w:t>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局/處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 xml:space="preserve">科 </w:t>
            </w:r>
          </w:p>
          <w:p w14:paraId="7E4B579C" w14:textId="77777777" w:rsidR="00DF0D44" w:rsidRPr="00C41EFB" w:rsidRDefault="00EC2D15" w:rsidP="00C41EFB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□惠中樓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局/處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科</w:t>
            </w:r>
            <w:r w:rsidR="00DF0D44" w:rsidRPr="00C41EFB">
              <w:rPr>
                <w:rFonts w:ascii="標楷體" w:eastAsia="標楷體" w:hAnsi="標楷體" w:cs="標楷體" w:hint="eastAsia"/>
                <w:szCs w:val="26"/>
              </w:rPr>
              <w:t>□其他</w:t>
            </w:r>
            <w:r w:rsidR="0009483B"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>_____________</w:t>
            </w:r>
          </w:p>
        </w:tc>
      </w:tr>
      <w:tr w:rsidR="00AF4790" w:rsidRPr="00AF4790" w14:paraId="1618C4B4" w14:textId="77777777" w:rsidTr="00D208DC">
        <w:trPr>
          <w:trHeight w:val="402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E5B19E2" w14:textId="77777777" w:rsidR="00DF0D44" w:rsidRPr="0037176A" w:rsidRDefault="00DF0D44" w:rsidP="00D208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施作項目 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57FCBE2E" w14:textId="77777777" w:rsidR="00DF0D44" w:rsidRPr="00C41EFB" w:rsidRDefault="00DF0D44" w:rsidP="00D208D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AF4790" w:rsidRPr="00AF4790" w14:paraId="4106DAC3" w14:textId="77777777" w:rsidTr="00D208DC">
        <w:trPr>
          <w:trHeight w:val="424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F3EE6A3" w14:textId="77777777" w:rsidR="00DF0D44" w:rsidRPr="0037176A" w:rsidRDefault="00DF0D44" w:rsidP="00D208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施作時間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3B22CC5D" w14:textId="77777777" w:rsidR="00DF0D44" w:rsidRPr="00C41EFB" w:rsidRDefault="00DF0D44" w:rsidP="00D208DC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自   年  月  日</w:t>
            </w:r>
            <w:r w:rsidR="009B333E"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(星期  )</w:t>
            </w: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時起至  年  月  日</w:t>
            </w:r>
            <w:r w:rsidR="009B333E"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(星期  )</w:t>
            </w: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9B333E"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時止</w:t>
            </w:r>
          </w:p>
        </w:tc>
      </w:tr>
      <w:tr w:rsidR="00AF4790" w:rsidRPr="00AF4790" w14:paraId="635B4A52" w14:textId="77777777" w:rsidTr="00D208DC">
        <w:trPr>
          <w:trHeight w:val="340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F032F8D" w14:textId="77777777" w:rsidR="00DF0D44" w:rsidRPr="0037176A" w:rsidRDefault="00DF0D44" w:rsidP="00D208DC">
            <w:pPr>
              <w:spacing w:line="40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施作人數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7843FD59" w14:textId="77777777" w:rsidR="00DF0D44" w:rsidRPr="00C41EFB" w:rsidRDefault="00DF0D44" w:rsidP="00C41EF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AF4790" w:rsidRPr="00AF4790" w14:paraId="06089CD5" w14:textId="77777777" w:rsidTr="00D208DC">
        <w:trPr>
          <w:trHeight w:val="375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03F29E5" w14:textId="77777777" w:rsidR="00DF0D44" w:rsidRPr="0037176A" w:rsidRDefault="00DF0D44" w:rsidP="00D208DC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37176A">
              <w:rPr>
                <w:rFonts w:ascii="標楷體" w:eastAsia="標楷體" w:hAnsi="標楷體" w:hint="eastAsia"/>
                <w:sz w:val="28"/>
                <w:szCs w:val="32"/>
              </w:rPr>
              <w:t>開放項目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23B7085E" w14:textId="0237054D" w:rsidR="00EC2D15" w:rsidRPr="0037176A" w:rsidRDefault="00E210E1" w:rsidP="009D216D">
            <w:pPr>
              <w:snapToGrid w:val="0"/>
              <w:spacing w:line="240" w:lineRule="exact"/>
              <w:ind w:left="1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176A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="00DF0D44" w:rsidRPr="0037176A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9B333E" w:rsidRPr="0037176A">
              <w:rPr>
                <w:rFonts w:ascii="標楷體" w:eastAsia="標楷體" w:hAnsi="標楷體" w:cs="標楷體" w:hint="eastAsia"/>
                <w:szCs w:val="24"/>
              </w:rPr>
              <w:t>□關閉空調</w:t>
            </w:r>
            <w:r w:rsidR="009B333E" w:rsidRPr="0037176A">
              <w:rPr>
                <w:rFonts w:ascii="標楷體" w:eastAsia="標楷體" w:hAnsi="標楷體" w:hint="eastAsia"/>
                <w:szCs w:val="24"/>
              </w:rPr>
              <w:t>：</w:t>
            </w:r>
            <w:r w:rsidR="00802FDA" w:rsidRPr="0037176A">
              <w:rPr>
                <w:rFonts w:ascii="標楷體" w:eastAsia="標楷體" w:hAnsi="標楷體" w:cs="標楷體" w:hint="eastAsia"/>
                <w:szCs w:val="24"/>
              </w:rPr>
              <w:t>惠中/文心樓</w:t>
            </w:r>
            <w:r w:rsidR="00802FDA" w:rsidRPr="0037176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</w:t>
            </w:r>
            <w:r w:rsidR="00802FDA" w:rsidRPr="0037176A">
              <w:rPr>
                <w:rFonts w:ascii="標楷體" w:eastAsia="標楷體" w:hAnsi="標楷體" w:cs="標楷體" w:hint="eastAsia"/>
                <w:szCs w:val="24"/>
              </w:rPr>
              <w:t>樓</w:t>
            </w:r>
            <w:r w:rsidR="00802FDA" w:rsidRPr="0037176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</w:t>
            </w:r>
            <w:r w:rsidR="00802FDA" w:rsidRPr="0037176A">
              <w:rPr>
                <w:rFonts w:ascii="標楷體" w:eastAsia="標楷體" w:hAnsi="標楷體" w:cs="標楷體" w:hint="eastAsia"/>
                <w:szCs w:val="24"/>
              </w:rPr>
              <w:t>局/處</w:t>
            </w:r>
            <w:r w:rsidR="00802FDA" w:rsidRPr="0037176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   </w:t>
            </w:r>
            <w:r w:rsidR="00802FDA" w:rsidRPr="0037176A">
              <w:rPr>
                <w:rFonts w:ascii="標楷體" w:eastAsia="標楷體" w:hAnsi="標楷體" w:cs="標楷體" w:hint="eastAsia"/>
                <w:szCs w:val="24"/>
              </w:rPr>
              <w:t>科</w:t>
            </w:r>
          </w:p>
          <w:p w14:paraId="3FC8C1E2" w14:textId="77777777" w:rsidR="009B333E" w:rsidRPr="0037176A" w:rsidRDefault="00EC2D15" w:rsidP="00C41EFB">
            <w:pPr>
              <w:snapToGrid w:val="0"/>
              <w:spacing w:line="240" w:lineRule="exact"/>
              <w:ind w:left="1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176A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="009B333E" w:rsidRPr="0037176A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(平常日上班時間有開放空調，若施工時有粉塵</w:t>
            </w:r>
            <w:r w:rsidR="007F5CEA" w:rsidRPr="0037176A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及異味</w:t>
            </w:r>
            <w:r w:rsidR="009B333E" w:rsidRPr="0037176A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請勾選)</w:t>
            </w:r>
          </w:p>
          <w:p w14:paraId="13C2DCBC" w14:textId="256211FB" w:rsidR="00EC2D15" w:rsidRPr="0037176A" w:rsidRDefault="009D216D" w:rsidP="00C41EFB">
            <w:pPr>
              <w:snapToGrid w:val="0"/>
              <w:spacing w:line="240" w:lineRule="exact"/>
              <w:ind w:left="119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="00EC2D15" w:rsidRPr="0037176A">
              <w:rPr>
                <w:rFonts w:ascii="標楷體" w:eastAsia="標楷體" w:hAnsi="標楷體" w:cs="標楷體" w:hint="eastAsia"/>
                <w:szCs w:val="24"/>
              </w:rPr>
              <w:t>.□開啟機房：地點</w:t>
            </w:r>
            <w:r w:rsidR="00EC2D15" w:rsidRPr="0037176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</w:t>
            </w:r>
          </w:p>
          <w:p w14:paraId="359AE5C6" w14:textId="67EB8F2F" w:rsidR="00004C2F" w:rsidRPr="0037176A" w:rsidRDefault="009D216D" w:rsidP="00C41EFB">
            <w:pPr>
              <w:snapToGrid w:val="0"/>
              <w:spacing w:line="240" w:lineRule="exact"/>
              <w:ind w:left="119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="00EC2D15" w:rsidRPr="0037176A">
              <w:rPr>
                <w:rFonts w:ascii="標楷體" w:eastAsia="標楷體" w:hAnsi="標楷體" w:cs="標楷體" w:hint="eastAsia"/>
                <w:szCs w:val="24"/>
              </w:rPr>
              <w:t>.□借用臨時門禁卡：</w:t>
            </w:r>
            <w:r w:rsidR="002A1A28" w:rsidRPr="0037176A">
              <w:rPr>
                <w:rFonts w:ascii="標楷體" w:eastAsia="標楷體" w:hAnsi="標楷體" w:cs="標楷體" w:hint="eastAsia"/>
                <w:szCs w:val="24"/>
              </w:rPr>
              <w:t>(限當日借用當日歸還)</w:t>
            </w:r>
          </w:p>
          <w:p w14:paraId="126DAFBB" w14:textId="77777777" w:rsidR="00004C2F" w:rsidRPr="0037176A" w:rsidRDefault="00004C2F" w:rsidP="00C41EFB">
            <w:pPr>
              <w:snapToGrid w:val="0"/>
              <w:spacing w:line="240" w:lineRule="exact"/>
              <w:ind w:left="119"/>
              <w:jc w:val="both"/>
              <w:rPr>
                <w:rFonts w:ascii="標楷體" w:eastAsia="標楷體" w:hAnsi="標楷體" w:cs="標楷體"/>
                <w:sz w:val="22"/>
                <w:szCs w:val="20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    </w:t>
            </w:r>
            <w:r w:rsidR="00EC2D15"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>□1號貨梯</w:t>
            </w:r>
            <w:r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 xml:space="preserve">、惠中樓出入口____張 </w:t>
            </w:r>
            <w:r w:rsidR="00A131B0"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 xml:space="preserve">  □</w:t>
            </w:r>
            <w:r w:rsidR="005B67EC"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>1</w:t>
            </w:r>
            <w:r w:rsidR="005B67EC">
              <w:rPr>
                <w:rFonts w:ascii="標楷體" w:eastAsia="標楷體" w:hAnsi="標楷體" w:cs="標楷體"/>
                <w:sz w:val="22"/>
                <w:szCs w:val="20"/>
              </w:rPr>
              <w:t>2</w:t>
            </w:r>
            <w:r w:rsidR="005B67EC"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>號貨梯、文心樓出入口____張</w:t>
            </w:r>
          </w:p>
          <w:p w14:paraId="14FB4166" w14:textId="77777777" w:rsidR="00D16F11" w:rsidRPr="004230B4" w:rsidRDefault="00004C2F" w:rsidP="00C41EFB">
            <w:pPr>
              <w:snapToGrid w:val="0"/>
              <w:spacing w:line="240" w:lineRule="exact"/>
              <w:ind w:left="119"/>
              <w:jc w:val="both"/>
              <w:rPr>
                <w:rFonts w:ascii="標楷體" w:eastAsia="標楷體" w:hAnsi="標楷體"/>
                <w:szCs w:val="32"/>
              </w:rPr>
            </w:pPr>
            <w:r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 xml:space="preserve">      □13號貨梯、</w:t>
            </w:r>
            <w:r w:rsidR="00A131B0"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>文心</w:t>
            </w:r>
            <w:r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>樓出入口____張</w:t>
            </w:r>
            <w:r w:rsidR="009A7DD7" w:rsidRPr="0037176A">
              <w:rPr>
                <w:rFonts w:ascii="標楷體" w:eastAsia="標楷體" w:hAnsi="標楷體" w:cs="標楷體" w:hint="eastAsia"/>
                <w:sz w:val="22"/>
                <w:szCs w:val="20"/>
              </w:rPr>
              <w:t xml:space="preserve">  </w:t>
            </w:r>
          </w:p>
        </w:tc>
      </w:tr>
      <w:tr w:rsidR="00AF4790" w:rsidRPr="00AF4790" w14:paraId="6C9F1654" w14:textId="77777777" w:rsidTr="00D208DC">
        <w:trPr>
          <w:trHeight w:val="420"/>
        </w:trPr>
        <w:tc>
          <w:tcPr>
            <w:tcW w:w="10093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754264" w14:textId="77777777" w:rsidR="00DF0D44" w:rsidRPr="00C41EFB" w:rsidRDefault="00597FD9" w:rsidP="00C41EFB">
            <w:pPr>
              <w:snapToGrid w:val="0"/>
              <w:spacing w:line="220" w:lineRule="exact"/>
              <w:ind w:left="460" w:hangingChars="200" w:hanging="460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b/>
                <w:sz w:val="23"/>
                <w:szCs w:val="23"/>
              </w:rPr>
              <w:t>申請單位</w:t>
            </w:r>
            <w:r w:rsidR="00DF0D44" w:rsidRPr="00C41EFB">
              <w:rPr>
                <w:rFonts w:ascii="標楷體" w:eastAsia="標楷體" w:hAnsi="標楷體" w:hint="eastAsia"/>
                <w:b/>
                <w:sz w:val="23"/>
                <w:szCs w:val="23"/>
              </w:rPr>
              <w:t>應遵守事項：</w:t>
            </w:r>
          </w:p>
          <w:p w14:paraId="1480B3D9" w14:textId="77777777" w:rsidR="00567EFF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申請書務必於施工</w:t>
            </w:r>
            <w:r w:rsidR="00957303" w:rsidRPr="00C41EFB">
              <w:rPr>
                <w:rFonts w:ascii="標楷體" w:eastAsia="標楷體" w:hAnsi="標楷體" w:hint="eastAsia"/>
                <w:sz w:val="23"/>
                <w:szCs w:val="23"/>
              </w:rPr>
              <w:t>7日前</w:t>
            </w:r>
            <w:r w:rsidR="007F5CEA" w:rsidRPr="00C41EFB">
              <w:rPr>
                <w:rFonts w:ascii="標楷體" w:eastAsia="標楷體" w:hAnsi="標楷體" w:hint="eastAsia"/>
                <w:sz w:val="23"/>
                <w:szCs w:val="23"/>
              </w:rPr>
              <w:t>，連同施工當日負責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安全管控工作人員名單</w:t>
            </w:r>
            <w:r w:rsidR="007F5CEA" w:rsidRPr="00C41EFB">
              <w:rPr>
                <w:rFonts w:ascii="標楷體" w:eastAsia="標楷體" w:hAnsi="標楷體" w:hint="eastAsia"/>
                <w:sz w:val="23"/>
                <w:szCs w:val="23"/>
              </w:rPr>
              <w:t>(機關及廠商)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與聯絡電話，送至本府秘書處廳舍管理科辦理，俾利業務進行。如有臨時性施工需要，亦請事前申請核准</w:t>
            </w:r>
            <w:r w:rsidR="00767CDE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(詳附表一)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2880442E" w14:textId="77777777" w:rsidR="007F5CEA" w:rsidRPr="00C41EFB" w:rsidRDefault="007F5CEA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如須進入本大樓管制空間(機房)進行施工</w:t>
            </w:r>
            <w:r w:rsidR="00AF4790" w:rsidRPr="00C41EFB">
              <w:rPr>
                <w:rFonts w:ascii="標楷體" w:eastAsia="標楷體" w:hAnsi="標楷體" w:hint="eastAsia"/>
                <w:sz w:val="23"/>
                <w:szCs w:val="23"/>
              </w:rPr>
              <w:t>及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介接電盤</w:t>
            </w:r>
            <w:r w:rsidR="00377D16" w:rsidRPr="00C41EFB">
              <w:rPr>
                <w:rFonts w:ascii="標楷體" w:eastAsia="標楷體" w:hAnsi="標楷體" w:hint="eastAsia"/>
                <w:sz w:val="23"/>
                <w:szCs w:val="23"/>
              </w:rPr>
              <w:t>等，請先行聯洽本處會勘，確認可行性後再</w:t>
            </w:r>
            <w:r w:rsidR="0076347F" w:rsidRPr="00C41EFB">
              <w:rPr>
                <w:rFonts w:ascii="標楷體" w:eastAsia="標楷體" w:hAnsi="標楷體" w:hint="eastAsia"/>
                <w:sz w:val="23"/>
                <w:szCs w:val="23"/>
              </w:rPr>
              <w:t>行填送施工</w:t>
            </w:r>
            <w:r w:rsidR="00D56910" w:rsidRPr="00C41EFB">
              <w:rPr>
                <w:rFonts w:ascii="標楷體" w:eastAsia="標楷體" w:hAnsi="標楷體" w:hint="eastAsia"/>
                <w:sz w:val="23"/>
                <w:szCs w:val="23"/>
              </w:rPr>
              <w:t>申請</w:t>
            </w:r>
            <w:r w:rsidR="0076347F"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5BC462F7" w14:textId="77777777" w:rsidR="009D4A8C" w:rsidRPr="00C41EFB" w:rsidRDefault="009D4A8C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  <w:u w:val="single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申請開放</w:t>
            </w:r>
            <w:r w:rsidR="00E210E1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(關閉)</w:t>
            </w:r>
            <w:r w:rsidR="00701FDE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空調</w:t>
            </w:r>
            <w:r w:rsidR="00E210E1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及借用門禁卡</w:t>
            </w:r>
            <w:r w:rsidR="00701FDE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，以逐日申請為限，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倘需跨日施工，則請檢附</w:t>
            </w:r>
            <w:r w:rsidR="000F56AC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每日申請開放項目明細表憑辦</w:t>
            </w:r>
            <w:r w:rsidR="00701FDE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(詳附表</w:t>
            </w:r>
            <w:r w:rsidR="00767CDE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二</w:t>
            </w:r>
            <w:r w:rsidR="00701FDE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)</w:t>
            </w:r>
            <w:r w:rsidR="002A1A28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。</w:t>
            </w:r>
            <w:r w:rsidR="002A1A28" w:rsidRPr="00C41EFB">
              <w:rPr>
                <w:rFonts w:ascii="標楷體" w:eastAsia="標楷體" w:hAnsi="標楷體"/>
                <w:sz w:val="23"/>
                <w:szCs w:val="23"/>
                <w:u w:val="single"/>
              </w:rPr>
              <w:t xml:space="preserve"> </w:t>
            </w:r>
          </w:p>
          <w:p w14:paraId="181577CC" w14:textId="77777777" w:rsidR="00533533" w:rsidRPr="00C41EFB" w:rsidRDefault="009D4A8C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  <w:u w:val="single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施工當日申請單位</w:t>
            </w:r>
            <w:r w:rsidR="00004C2F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可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派員陪同施作單位至文心樓1樓中央監控室辦理進</w:t>
            </w:r>
            <w:r w:rsidR="000F6127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、退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場登記，並押</w:t>
            </w:r>
            <w:r w:rsidR="004C5E94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施工人員證件</w:t>
            </w:r>
            <w:r w:rsidR="005C3BDF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。施工期間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申請單位應負責施工監督及確認場地復歸事宜，以利本府掌控人員進出及消防、空調、</w:t>
            </w:r>
            <w:r w:rsidR="00533533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清潔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連控管制必要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0AA18D54" w14:textId="77777777" w:rsidR="00597FD9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施工單位須全程依「</w:t>
            </w:r>
            <w:r w:rsidR="0034417C" w:rsidRPr="00C41EFB">
              <w:rPr>
                <w:rFonts w:ascii="標楷體" w:eastAsia="標楷體" w:hAnsi="標楷體" w:hint="eastAsia"/>
                <w:sz w:val="23"/>
                <w:szCs w:val="23"/>
              </w:rPr>
              <w:t>職業安全衛生法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」規範，始可進場進行施工。</w:t>
            </w:r>
          </w:p>
          <w:p w14:paraId="72B7762D" w14:textId="77777777" w:rsidR="00597FD9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施工各種車輛不得進入廣場鋪面石材地磚，以免造成地板破裂。</w:t>
            </w:r>
          </w:p>
          <w:p w14:paraId="033D9210" w14:textId="77777777" w:rsidR="00597FD9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施工現場須於顯眼處設置施工告示立牌，並加註警語，必要時使用黃色警示帶。</w:t>
            </w:r>
          </w:p>
          <w:p w14:paraId="6C193113" w14:textId="77777777" w:rsidR="00597FD9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工程結束後，當日須將施工場地之工程廢棄物等清除、清潔並恢復原狀。</w:t>
            </w:r>
          </w:p>
          <w:p w14:paraId="1D7C87C3" w14:textId="77777777" w:rsidR="00004C2F" w:rsidRPr="00C41EFB" w:rsidRDefault="00004C2F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倘於大樓管制時間施工</w:t>
            </w:r>
            <w:r w:rsidR="00D208DC" w:rsidRPr="00C41EFB">
              <w:rPr>
                <w:rFonts w:ascii="標楷體" w:eastAsia="標楷體" w:hAnsi="標楷體" w:hint="eastAsia"/>
                <w:sz w:val="23"/>
                <w:szCs w:val="23"/>
              </w:rPr>
              <w:t>時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，因</w:t>
            </w:r>
            <w:r w:rsidR="00D208DC" w:rsidRPr="00C41EFB">
              <w:rPr>
                <w:rFonts w:ascii="標楷體" w:eastAsia="標楷體" w:hAnsi="標楷體" w:hint="eastAsia"/>
                <w:sz w:val="23"/>
                <w:szCs w:val="23"/>
              </w:rPr>
              <w:t>出入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需要得向中控室借用臨時門禁卡並</w:t>
            </w:r>
            <w:r w:rsidR="00D208DC" w:rsidRPr="00C41EFB">
              <w:rPr>
                <w:rFonts w:ascii="標楷體" w:eastAsia="標楷體" w:hAnsi="標楷體" w:hint="eastAsia"/>
                <w:sz w:val="23"/>
                <w:szCs w:val="23"/>
              </w:rPr>
              <w:t>押施工人員證件。</w:t>
            </w:r>
          </w:p>
          <w:p w14:paraId="4D7116EF" w14:textId="77777777" w:rsidR="00A131B0" w:rsidRPr="00C41EFB" w:rsidRDefault="0034417C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申請機關施工內容倘涉及</w:t>
            </w:r>
            <w:r w:rsidR="00A131B0" w:rsidRPr="00C41EFB">
              <w:rPr>
                <w:rFonts w:ascii="標楷體" w:eastAsia="標楷體" w:hAnsi="標楷體" w:hint="eastAsia"/>
                <w:sz w:val="23"/>
                <w:szCs w:val="23"/>
              </w:rPr>
              <w:t>增建、改建、修建、室內裝修施工時，應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由申請機關依規報請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都</w:t>
            </w:r>
            <w:r w:rsidR="008F3301" w:rsidRPr="00C41EFB">
              <w:rPr>
                <w:rFonts w:ascii="標楷體" w:eastAsia="標楷體" w:hAnsi="標楷體" w:hint="eastAsia"/>
                <w:sz w:val="23"/>
                <w:szCs w:val="23"/>
              </w:rPr>
              <w:t>市發</w:t>
            </w:r>
            <w:r w:rsidR="006C7135" w:rsidRPr="00C41EFB">
              <w:rPr>
                <w:rFonts w:ascii="標楷體" w:eastAsia="標楷體" w:hAnsi="標楷體" w:hint="eastAsia"/>
                <w:sz w:val="23"/>
                <w:szCs w:val="23"/>
              </w:rPr>
              <w:t>展局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及消防</w:t>
            </w:r>
            <w:r w:rsidR="00A25893" w:rsidRPr="00C41EFB">
              <w:rPr>
                <w:rFonts w:ascii="標楷體" w:eastAsia="標楷體" w:hAnsi="標楷體" w:hint="eastAsia"/>
                <w:sz w:val="23"/>
                <w:szCs w:val="23"/>
              </w:rPr>
              <w:t>局</w:t>
            </w:r>
            <w:r w:rsidR="00A131B0" w:rsidRPr="00C41EFB">
              <w:rPr>
                <w:rFonts w:ascii="標楷體" w:eastAsia="標楷體" w:hAnsi="標楷體" w:hint="eastAsia"/>
                <w:sz w:val="23"/>
                <w:szCs w:val="23"/>
              </w:rPr>
              <w:t>核</w:t>
            </w:r>
            <w:r w:rsidR="002969C3" w:rsidRPr="00C41EFB">
              <w:rPr>
                <w:rFonts w:ascii="標楷體" w:eastAsia="標楷體" w:hAnsi="標楷體" w:hint="eastAsia"/>
                <w:sz w:val="23"/>
                <w:szCs w:val="23"/>
              </w:rPr>
              <w:t>准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，倘未依規辦理</w:t>
            </w:r>
            <w:r w:rsidR="002969C3" w:rsidRPr="00C41EFB">
              <w:rPr>
                <w:rFonts w:ascii="標楷體" w:eastAsia="標楷體" w:hAnsi="標楷體" w:hint="eastAsia"/>
                <w:sz w:val="23"/>
                <w:szCs w:val="23"/>
              </w:rPr>
              <w:t>由申請機關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自負</w:t>
            </w:r>
            <w:r w:rsidR="002969C3" w:rsidRPr="00C41EFB">
              <w:rPr>
                <w:rFonts w:ascii="標楷體" w:eastAsia="標楷體" w:hAnsi="標楷體" w:hint="eastAsia"/>
                <w:sz w:val="23"/>
                <w:szCs w:val="23"/>
              </w:rPr>
              <w:t>全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責</w:t>
            </w:r>
            <w:r w:rsidR="00A131B0"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0689B987" w14:textId="77777777" w:rsidR="004F3624" w:rsidRPr="004230B4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Cs w:val="24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若違反上開事項造成損壞情形時，須負賠償責任。</w:t>
            </w:r>
          </w:p>
        </w:tc>
      </w:tr>
      <w:tr w:rsidR="00AF4790" w:rsidRPr="00AF4790" w14:paraId="4EA3941E" w14:textId="77777777" w:rsidTr="0037176A">
        <w:trPr>
          <w:trHeight w:val="914"/>
        </w:trPr>
        <w:tc>
          <w:tcPr>
            <w:tcW w:w="156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288DC0" w14:textId="77777777" w:rsidR="00DF0D44" w:rsidRPr="0037176A" w:rsidRDefault="00DF0D44" w:rsidP="00D208DC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申請單位</w:t>
            </w:r>
          </w:p>
          <w:p w14:paraId="64D2D4B1" w14:textId="77777777" w:rsidR="00DF0D44" w:rsidRPr="0037176A" w:rsidRDefault="00DF0D44" w:rsidP="00D208DC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</w:p>
        </w:tc>
        <w:tc>
          <w:tcPr>
            <w:tcW w:w="852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07367142" w14:textId="77777777" w:rsidR="00DF0D44" w:rsidRPr="0037176A" w:rsidRDefault="00DF0D44" w:rsidP="00D208D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承辦人　　　　</w:t>
            </w:r>
            <w:r w:rsidR="00D208DC"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單位</w:t>
            </w:r>
            <w:r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主管　</w:t>
            </w:r>
            <w:r w:rsidR="00D208DC"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</w:t>
            </w:r>
            <w:r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　核稿　　　　機關首長　　　　</w:t>
            </w:r>
          </w:p>
        </w:tc>
      </w:tr>
      <w:tr w:rsidR="00AF4790" w:rsidRPr="00AF4790" w14:paraId="3DF67BBA" w14:textId="77777777" w:rsidTr="00C41EFB">
        <w:trPr>
          <w:trHeight w:val="1180"/>
        </w:trPr>
        <w:tc>
          <w:tcPr>
            <w:tcW w:w="156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762401" w14:textId="77777777" w:rsidR="00D208DC" w:rsidRPr="0037176A" w:rsidRDefault="00D208DC" w:rsidP="00D208DC">
            <w:pPr>
              <w:spacing w:line="400" w:lineRule="exact"/>
              <w:jc w:val="distribute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會辦</w:t>
            </w: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49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5023C9" w14:textId="77777777" w:rsidR="00D208DC" w:rsidRPr="00AF4790" w:rsidRDefault="00D208DC" w:rsidP="00A131B0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F4790">
              <w:rPr>
                <w:rFonts w:ascii="標楷體" w:eastAsia="標楷體" w:hAnsi="標楷體" w:hint="eastAsia"/>
              </w:rPr>
              <w:t xml:space="preserve">二股                              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479C5BC" w14:textId="77777777"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EA3B6E8" w14:textId="77777777"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59ACB48D" w14:textId="77777777"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51976FFF" w14:textId="77777777"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39B05D42" w14:textId="77777777" w:rsidR="00C41EFB" w:rsidRP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AF4790" w:rsidRPr="00AF4790" w14:paraId="1D879258" w14:textId="77777777" w:rsidTr="00D208DC">
        <w:trPr>
          <w:trHeight w:val="353"/>
        </w:trPr>
        <w:tc>
          <w:tcPr>
            <w:tcW w:w="68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3F564BD" w14:textId="77777777" w:rsidR="00D208DC" w:rsidRPr="00C41EFB" w:rsidRDefault="00D208DC" w:rsidP="00C41EFB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>審核</w:t>
            </w:r>
          </w:p>
          <w:p w14:paraId="68267C27" w14:textId="77777777" w:rsidR="00D208DC" w:rsidRPr="00C41EFB" w:rsidRDefault="00D208DC" w:rsidP="00C41EFB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>結果</w:t>
            </w:r>
          </w:p>
        </w:tc>
        <w:tc>
          <w:tcPr>
            <w:tcW w:w="9413" w:type="dxa"/>
            <w:gridSpan w:val="8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2775C7AD" w14:textId="77777777" w:rsidR="00D208DC" w:rsidRPr="00C41EFB" w:rsidRDefault="00D208DC" w:rsidP="00C41EFB">
            <w:pPr>
              <w:spacing w:line="300" w:lineRule="exact"/>
              <w:ind w:left="38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 xml:space="preserve">□核准申請（附款或注意事項:                                                </w:t>
            </w:r>
            <w:r w:rsidRPr="00C41EFB">
              <w:rPr>
                <w:rFonts w:ascii="標楷體" w:eastAsia="標楷體" w:hAnsi="標楷體"/>
                <w:szCs w:val="28"/>
              </w:rPr>
              <w:t>）</w:t>
            </w:r>
          </w:p>
          <w:p w14:paraId="6C79F3B7" w14:textId="77777777" w:rsidR="00D208DC" w:rsidRPr="00C41EFB" w:rsidRDefault="00D208DC" w:rsidP="00C41EFB">
            <w:pPr>
              <w:spacing w:line="300" w:lineRule="exact"/>
              <w:ind w:left="38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>□不予核准（原因：                                                         ）</w:t>
            </w:r>
          </w:p>
        </w:tc>
      </w:tr>
    </w:tbl>
    <w:p w14:paraId="7505EBF1" w14:textId="77777777" w:rsidR="002A00A8" w:rsidRDefault="00B264A3" w:rsidP="002A00A8">
      <w:pPr>
        <w:spacing w:line="0" w:lineRule="atLeast"/>
        <w:rPr>
          <w:rFonts w:ascii="標楷體" w:eastAsia="標楷體" w:hAnsi="標楷體"/>
          <w:szCs w:val="24"/>
        </w:rPr>
      </w:pPr>
      <w:r w:rsidRPr="00AF4790">
        <w:rPr>
          <w:rFonts w:ascii="標楷體" w:eastAsia="標楷體" w:hAnsi="標楷體" w:hint="eastAsia"/>
          <w:szCs w:val="24"/>
        </w:rPr>
        <w:t>註</w:t>
      </w:r>
      <w:r w:rsidR="00DF0D44" w:rsidRPr="00AF4790">
        <w:rPr>
          <w:rFonts w:ascii="標楷體" w:eastAsia="標楷體" w:hAnsi="標楷體" w:hint="eastAsia"/>
          <w:szCs w:val="24"/>
        </w:rPr>
        <w:t>：本申請核准後，轉知中央監控室值勤人員辦理。</w:t>
      </w:r>
    </w:p>
    <w:p w14:paraId="7F3982AB" w14:textId="77777777" w:rsidR="00AA4E93" w:rsidRDefault="00DF0D44" w:rsidP="009F3824">
      <w:pPr>
        <w:spacing w:line="0" w:lineRule="atLeast"/>
        <w:ind w:firstLineChars="250" w:firstLine="650"/>
        <w:rPr>
          <w:rFonts w:ascii="標楷體" w:eastAsia="標楷體" w:hAnsi="標楷體"/>
          <w:sz w:val="26"/>
          <w:szCs w:val="26"/>
        </w:rPr>
      </w:pPr>
      <w:r w:rsidRPr="00836447">
        <w:rPr>
          <w:rFonts w:ascii="標楷體" w:eastAsia="標楷體" w:hAnsi="標楷體" w:hint="eastAsia"/>
          <w:sz w:val="26"/>
          <w:szCs w:val="26"/>
        </w:rPr>
        <w:t xml:space="preserve">承辦人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6447">
        <w:rPr>
          <w:rFonts w:ascii="標楷體" w:eastAsia="標楷體" w:hAnsi="標楷體" w:hint="eastAsia"/>
          <w:sz w:val="26"/>
          <w:szCs w:val="26"/>
        </w:rPr>
        <w:t xml:space="preserve">  </w:t>
      </w:r>
      <w:r w:rsidR="002C1532">
        <w:rPr>
          <w:rFonts w:ascii="標楷體" w:eastAsia="標楷體" w:hAnsi="標楷體" w:hint="eastAsia"/>
          <w:sz w:val="26"/>
          <w:szCs w:val="26"/>
        </w:rPr>
        <w:t xml:space="preserve">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 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36447">
        <w:rPr>
          <w:rFonts w:ascii="標楷體" w:eastAsia="標楷體" w:hAnsi="標楷體" w:hint="eastAsia"/>
          <w:sz w:val="26"/>
          <w:szCs w:val="26"/>
        </w:rPr>
        <w:t>股長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 </w:t>
      </w:r>
      <w:r w:rsidR="00AA4E93">
        <w:rPr>
          <w:rFonts w:ascii="標楷體" w:eastAsia="標楷體" w:hAnsi="標楷體" w:hint="eastAsia"/>
          <w:sz w:val="26"/>
          <w:szCs w:val="26"/>
        </w:rPr>
        <w:t xml:space="preserve">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836447">
        <w:rPr>
          <w:rFonts w:ascii="標楷體" w:eastAsia="標楷體" w:hAnsi="標楷體" w:hint="eastAsia"/>
          <w:sz w:val="26"/>
          <w:szCs w:val="26"/>
        </w:rPr>
        <w:t xml:space="preserve">專員 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 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36447">
        <w:rPr>
          <w:rFonts w:ascii="標楷體" w:eastAsia="標楷體" w:hAnsi="標楷體" w:hint="eastAsia"/>
          <w:sz w:val="26"/>
          <w:szCs w:val="26"/>
        </w:rPr>
        <w:t>科長</w:t>
      </w:r>
    </w:p>
    <w:p w14:paraId="5C56DFB8" w14:textId="77777777" w:rsidR="00C41EFB" w:rsidRPr="009F3824" w:rsidRDefault="00C41EFB" w:rsidP="009F382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0BD16A97" w14:textId="77777777" w:rsidR="009F3824" w:rsidRPr="009F3824" w:rsidRDefault="009F3824" w:rsidP="009F382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7BF2E709" w14:textId="77777777" w:rsidR="00C41EFB" w:rsidRPr="0037176A" w:rsidRDefault="00AA4E93" w:rsidP="009F3824">
      <w:pPr>
        <w:spacing w:line="0" w:lineRule="atLeast"/>
        <w:ind w:firstLineChars="200" w:firstLine="520"/>
        <w:rPr>
          <w:rFonts w:ascii="標楷體" w:eastAsia="標楷體" w:hAnsi="標楷體"/>
          <w:szCs w:val="24"/>
        </w:rPr>
      </w:pPr>
      <w:r w:rsidRPr="00AA4E93">
        <w:rPr>
          <w:rFonts w:ascii="標楷體" w:eastAsia="標楷體" w:hAnsi="標楷體" w:hint="eastAsia"/>
          <w:sz w:val="26"/>
          <w:szCs w:val="26"/>
        </w:rPr>
        <w:t>專門委員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DF0D44" w:rsidRPr="00836447">
        <w:rPr>
          <w:rFonts w:ascii="標楷體" w:eastAsia="標楷體" w:hAnsi="標楷體" w:hint="eastAsia"/>
          <w:sz w:val="26"/>
          <w:szCs w:val="26"/>
        </w:rPr>
        <w:t xml:space="preserve">主任秘書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</w:t>
      </w:r>
      <w:r w:rsidR="00836447"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</w:t>
      </w:r>
      <w:r w:rsidR="00DF0D44" w:rsidRPr="00836447">
        <w:rPr>
          <w:rFonts w:ascii="標楷體" w:eastAsia="標楷體" w:hAnsi="標楷體" w:hint="eastAsia"/>
          <w:sz w:val="26"/>
          <w:szCs w:val="26"/>
        </w:rPr>
        <w:t>副處長</w:t>
      </w:r>
      <w:r w:rsidR="00836447"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</w:t>
      </w:r>
      <w:r w:rsidR="00836447"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</w:t>
      </w:r>
      <w:r w:rsidR="00D16F11" w:rsidRPr="00836447">
        <w:rPr>
          <w:rFonts w:ascii="標楷體" w:eastAsia="標楷體" w:hAnsi="標楷體" w:hint="eastAsia"/>
          <w:sz w:val="26"/>
          <w:szCs w:val="26"/>
        </w:rPr>
        <w:t>處長</w:t>
      </w:r>
    </w:p>
    <w:p w14:paraId="30964FB6" w14:textId="77777777" w:rsidR="005B67EC" w:rsidRDefault="005B67EC" w:rsidP="00767CDE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17CD44F" w14:textId="77777777" w:rsidR="00767CDE" w:rsidRPr="00AF4790" w:rsidRDefault="00767CDE" w:rsidP="00767CD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F4790"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47B09" wp14:editId="2D4114FD">
                <wp:simplePos x="0" y="0"/>
                <wp:positionH relativeFrom="column">
                  <wp:posOffset>5812155</wp:posOffset>
                </wp:positionH>
                <wp:positionV relativeFrom="paragraph">
                  <wp:posOffset>-76200</wp:posOffset>
                </wp:positionV>
                <wp:extent cx="701675" cy="292100"/>
                <wp:effectExtent l="0" t="0" r="317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A9DB" w14:textId="77777777" w:rsidR="00767CDE" w:rsidRPr="00370B21" w:rsidRDefault="00767CDE" w:rsidP="00767CD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0B21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802FDA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47B0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65pt;margin-top:-6pt;width:55.2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" stroked="f">
                <v:textbox>
                  <w:txbxContent>
                    <w:p w14:paraId="69C5A9DB" w14:textId="77777777" w:rsidR="00767CDE" w:rsidRPr="00370B21" w:rsidRDefault="00767CDE" w:rsidP="00767CDE">
                      <w:pPr>
                        <w:rPr>
                          <w:rFonts w:ascii="標楷體" w:eastAsia="標楷體" w:hAnsi="標楷體"/>
                        </w:rPr>
                      </w:pPr>
                      <w:r w:rsidRPr="00370B21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802FDA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AF4790">
        <w:rPr>
          <w:rFonts w:ascii="標楷體" w:eastAsia="標楷體" w:hAnsi="標楷體" w:hint="eastAsia"/>
          <w:b/>
          <w:sz w:val="36"/>
          <w:szCs w:val="36"/>
        </w:rPr>
        <w:t>臺中市政府秘書處</w:t>
      </w:r>
    </w:p>
    <w:p w14:paraId="7CE99058" w14:textId="77777777" w:rsidR="00767CDE" w:rsidRPr="00AF4790" w:rsidRDefault="00767CDE" w:rsidP="00767CD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F4790">
        <w:rPr>
          <w:rFonts w:ascii="標楷體" w:eastAsia="標楷體" w:hAnsi="標楷體" w:hint="eastAsia"/>
          <w:b/>
          <w:sz w:val="36"/>
          <w:szCs w:val="36"/>
        </w:rPr>
        <w:t>安全管控工作人員名單</w:t>
      </w:r>
    </w:p>
    <w:p w14:paraId="27538245" w14:textId="77777777" w:rsidR="00767CDE" w:rsidRPr="00AF4790" w:rsidRDefault="00767CDE" w:rsidP="00767CD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F4790">
        <w:rPr>
          <w:rFonts w:ascii="標楷體" w:eastAsia="標楷體" w:hAnsi="標楷體" w:hint="eastAsia"/>
        </w:rPr>
        <w:t xml:space="preserve">        </w:t>
      </w:r>
      <w:r w:rsidRPr="00AF4790">
        <w:rPr>
          <w:rFonts w:ascii="標楷體" w:eastAsia="標楷體" w:hAnsi="標楷體" w:hint="eastAsia"/>
          <w:sz w:val="28"/>
          <w:szCs w:val="28"/>
        </w:rPr>
        <w:t xml:space="preserve">申請單位： </w:t>
      </w:r>
    </w:p>
    <w:p w14:paraId="49B9661C" w14:textId="77777777" w:rsidR="00767CDE" w:rsidRPr="00AF4790" w:rsidRDefault="00767CDE" w:rsidP="00767CD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F4790">
        <w:rPr>
          <w:rFonts w:ascii="標楷體" w:eastAsia="標楷體" w:hAnsi="標楷體" w:cs="標楷體" w:hint="eastAsia"/>
          <w:sz w:val="28"/>
          <w:szCs w:val="28"/>
        </w:rPr>
        <w:t xml:space="preserve">       工程名稱:</w:t>
      </w:r>
    </w:p>
    <w:p w14:paraId="688F203A" w14:textId="77777777" w:rsidR="00767CDE" w:rsidRPr="00AF4790" w:rsidRDefault="00767CDE" w:rsidP="00767CD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F4790">
        <w:rPr>
          <w:rFonts w:ascii="標楷體" w:eastAsia="標楷體" w:hAnsi="標楷體" w:hint="eastAsia"/>
          <w:sz w:val="28"/>
          <w:szCs w:val="28"/>
        </w:rPr>
        <w:t xml:space="preserve">       使用時間：   年   月   日   時   分至   年  月   日   時   分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5"/>
        <w:gridCol w:w="3089"/>
      </w:tblGrid>
      <w:tr w:rsidR="00AF4790" w:rsidRPr="00AF4790" w14:paraId="40A593C6" w14:textId="77777777" w:rsidTr="0056699C">
        <w:trPr>
          <w:jc w:val="center"/>
        </w:trPr>
        <w:tc>
          <w:tcPr>
            <w:tcW w:w="2831" w:type="dxa"/>
            <w:vAlign w:val="center"/>
          </w:tcPr>
          <w:p w14:paraId="55D44C07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F479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835" w:type="dxa"/>
            <w:vAlign w:val="center"/>
          </w:tcPr>
          <w:p w14:paraId="4C758527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F4790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89" w:type="dxa"/>
            <w:vAlign w:val="center"/>
          </w:tcPr>
          <w:p w14:paraId="5382167D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F479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F4790" w:rsidRPr="00AF4790" w14:paraId="3C26299B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2B22EF05" w14:textId="77777777" w:rsidR="00767CDE" w:rsidRPr="00AF4790" w:rsidRDefault="00767CDE" w:rsidP="0056699C">
            <w:pPr>
              <w:spacing w:line="360" w:lineRule="auto"/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76384F5B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69494D44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6CD57FA0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1F16FB79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FBA1477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30B00C52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F4790" w:rsidRPr="00AF4790" w14:paraId="1A281BEC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558E1529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6CE9F6F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7FC7417C" w14:textId="77777777"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5B6EB143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0FC3F98A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6C48DD93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42694451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79856336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40934F60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6E58EF43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64DFD1ED" w14:textId="77777777"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0D6A73FA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0D3C00F6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51FD9809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08BE73BB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3B45BC2B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47EFE349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58EF3A77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6CA2C3FD" w14:textId="77777777"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4CEE6C39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7D508FD0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16AA28BC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18E965AD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390B1DEE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71BAA065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1FA82CCB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11CB2304" w14:textId="77777777"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61AB330B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7A880641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4F64E0CD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6C10F59B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5590E919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7FD21106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38E3FFD4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1DDA2A2E" w14:textId="77777777"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48672A51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334B3B60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68319CCD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525956E3" w14:textId="77777777"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14:paraId="11231E62" w14:textId="77777777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14:paraId="38CF35D3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14:paraId="0050B5AD" w14:textId="77777777"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14:paraId="33564F0B" w14:textId="77777777"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B515F1C" w14:textId="77777777" w:rsidR="00767CDE" w:rsidRPr="00AF4790" w:rsidRDefault="00767CDE" w:rsidP="00767CDE">
      <w:pPr>
        <w:rPr>
          <w:rFonts w:ascii="標楷體" w:eastAsia="標楷體" w:hAnsi="標楷體"/>
        </w:rPr>
      </w:pPr>
      <w:r w:rsidRPr="00AF4790">
        <w:rPr>
          <w:rFonts w:ascii="標楷體" w:eastAsia="標楷體" w:hAnsi="標楷體" w:hint="eastAsia"/>
        </w:rPr>
        <w:t xml:space="preserve">       註：表格不敷使用時，請自行增加欄位。</w:t>
      </w:r>
    </w:p>
    <w:p w14:paraId="4BBA6FEA" w14:textId="77777777" w:rsidR="00D208DC" w:rsidRPr="00AF4790" w:rsidRDefault="00D208DC" w:rsidP="00D16F11">
      <w:pPr>
        <w:spacing w:line="0" w:lineRule="atLeast"/>
        <w:rPr>
          <w:rFonts w:ascii="標楷體" w:eastAsia="標楷體" w:hAnsi="標楷體"/>
          <w:szCs w:val="24"/>
        </w:rPr>
      </w:pPr>
    </w:p>
    <w:p w14:paraId="4A644D6E" w14:textId="77777777" w:rsidR="00826154" w:rsidRDefault="00826154" w:rsidP="00826154">
      <w:pPr>
        <w:spacing w:line="30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AF4790"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EE62F" wp14:editId="00615C5D">
                <wp:simplePos x="0" y="0"/>
                <wp:positionH relativeFrom="column">
                  <wp:posOffset>6019800</wp:posOffset>
                </wp:positionH>
                <wp:positionV relativeFrom="paragraph">
                  <wp:posOffset>-48895</wp:posOffset>
                </wp:positionV>
                <wp:extent cx="731520" cy="2921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AFC5F" w14:textId="77777777" w:rsidR="00370B21" w:rsidRPr="00370B21" w:rsidRDefault="00370B2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0B21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802FDA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EE62F" id="_x0000_s1027" type="#_x0000_t202" style="position:absolute;left:0;text-align:left;margin-left:474pt;margin-top:-3.85pt;width:57.6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" stroked="f">
                <v:textbox>
                  <w:txbxContent>
                    <w:p w14:paraId="544AFC5F" w14:textId="77777777" w:rsidR="00370B21" w:rsidRPr="00370B21" w:rsidRDefault="00370B21">
                      <w:pPr>
                        <w:rPr>
                          <w:rFonts w:ascii="標楷體" w:eastAsia="標楷體" w:hAnsi="標楷體"/>
                        </w:rPr>
                      </w:pPr>
                      <w:r w:rsidRPr="00370B21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802FDA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04FB649C" w14:textId="77777777" w:rsidR="00826154" w:rsidRPr="00826154" w:rsidRDefault="0054101E" w:rsidP="00826154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 w:rsidRPr="00AF4790">
        <w:rPr>
          <w:rFonts w:ascii="標楷體" w:eastAsia="標楷體" w:hAnsi="標楷體" w:hint="eastAsia"/>
          <w:b/>
          <w:sz w:val="48"/>
          <w:szCs w:val="48"/>
        </w:rPr>
        <w:t>跨日施工每日申請開放項目明細表</w:t>
      </w:r>
    </w:p>
    <w:tbl>
      <w:tblPr>
        <w:tblStyle w:val="ab"/>
        <w:tblW w:w="10682" w:type="dxa"/>
        <w:jc w:val="center"/>
        <w:tblLook w:val="04A0" w:firstRow="1" w:lastRow="0" w:firstColumn="1" w:lastColumn="0" w:noHBand="0" w:noVBand="1"/>
      </w:tblPr>
      <w:tblGrid>
        <w:gridCol w:w="2093"/>
        <w:gridCol w:w="2835"/>
        <w:gridCol w:w="2977"/>
        <w:gridCol w:w="2777"/>
      </w:tblGrid>
      <w:tr w:rsidR="00836447" w:rsidRPr="00AF4790" w14:paraId="4F28EF83" w14:textId="77777777" w:rsidTr="00211606">
        <w:trPr>
          <w:trHeight w:val="503"/>
          <w:jc w:val="center"/>
        </w:trPr>
        <w:tc>
          <w:tcPr>
            <w:tcW w:w="2093" w:type="dxa"/>
            <w:vMerge w:val="restart"/>
            <w:vAlign w:val="center"/>
          </w:tcPr>
          <w:p w14:paraId="3B4F5A83" w14:textId="77777777" w:rsidR="00836447" w:rsidRPr="00AF4790" w:rsidRDefault="00836447" w:rsidP="002116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4790">
              <w:rPr>
                <w:rFonts w:ascii="標楷體" w:eastAsia="標楷體" w:hAnsi="標楷體" w:hint="eastAsia"/>
                <w:b/>
                <w:sz w:val="26"/>
                <w:szCs w:val="26"/>
              </w:rPr>
              <w:t>申請日期</w:t>
            </w:r>
          </w:p>
        </w:tc>
        <w:tc>
          <w:tcPr>
            <w:tcW w:w="5812" w:type="dxa"/>
            <w:gridSpan w:val="2"/>
            <w:vAlign w:val="center"/>
          </w:tcPr>
          <w:p w14:paraId="6E502303" w14:textId="77777777" w:rsidR="00836447" w:rsidRPr="00AF4790" w:rsidRDefault="00836447" w:rsidP="002116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4790">
              <w:rPr>
                <w:rFonts w:ascii="標楷體" w:eastAsia="標楷體" w:hAnsi="標楷體" w:hint="eastAsia"/>
                <w:b/>
                <w:sz w:val="26"/>
                <w:szCs w:val="26"/>
              </w:rPr>
              <w:t>申請項目</w:t>
            </w:r>
          </w:p>
        </w:tc>
        <w:tc>
          <w:tcPr>
            <w:tcW w:w="2777" w:type="dxa"/>
            <w:vMerge w:val="restart"/>
            <w:vAlign w:val="center"/>
          </w:tcPr>
          <w:p w14:paraId="135C189D" w14:textId="77777777" w:rsidR="00836447" w:rsidRPr="00AF4790" w:rsidRDefault="00836447" w:rsidP="002116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4790">
              <w:rPr>
                <w:rFonts w:ascii="標楷體" w:eastAsia="標楷體" w:hAnsi="標楷體" w:hint="eastAsia"/>
                <w:b/>
                <w:szCs w:val="24"/>
              </w:rPr>
              <w:t>其他配合事項</w:t>
            </w:r>
          </w:p>
        </w:tc>
      </w:tr>
      <w:tr w:rsidR="00836447" w:rsidRPr="00AF4790" w14:paraId="6EB581C8" w14:textId="77777777" w:rsidTr="00211606">
        <w:trPr>
          <w:trHeight w:val="552"/>
          <w:jc w:val="center"/>
        </w:trPr>
        <w:tc>
          <w:tcPr>
            <w:tcW w:w="2093" w:type="dxa"/>
            <w:vMerge/>
          </w:tcPr>
          <w:p w14:paraId="7079626F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BC22119" w14:textId="77777777" w:rsidR="00836447" w:rsidRPr="00AF4790" w:rsidRDefault="00836447" w:rsidP="002116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F4790">
              <w:rPr>
                <w:rFonts w:ascii="標楷體" w:eastAsia="標楷體" w:hAnsi="標楷體" w:hint="eastAsia"/>
                <w:b/>
                <w:sz w:val="26"/>
                <w:szCs w:val="26"/>
              </w:rPr>
              <w:t>臨時門禁卡</w:t>
            </w:r>
          </w:p>
        </w:tc>
        <w:tc>
          <w:tcPr>
            <w:tcW w:w="2977" w:type="dxa"/>
            <w:vAlign w:val="center"/>
          </w:tcPr>
          <w:p w14:paraId="617CC81F" w14:textId="77777777" w:rsidR="00836447" w:rsidRPr="00AF4790" w:rsidRDefault="00836447" w:rsidP="0021160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F4790">
              <w:rPr>
                <w:rFonts w:ascii="標楷體" w:eastAsia="標楷體" w:hAnsi="標楷體" w:hint="eastAsia"/>
                <w:b/>
                <w:szCs w:val="24"/>
              </w:rPr>
              <w:t>空調</w:t>
            </w:r>
          </w:p>
        </w:tc>
        <w:tc>
          <w:tcPr>
            <w:tcW w:w="2777" w:type="dxa"/>
            <w:vMerge/>
          </w:tcPr>
          <w:p w14:paraId="0B1639D6" w14:textId="77777777" w:rsidR="00836447" w:rsidRPr="00AF4790" w:rsidRDefault="00836447" w:rsidP="0021160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6447" w:rsidRPr="00AF4790" w14:paraId="7F7D6801" w14:textId="77777777" w:rsidTr="00211606">
        <w:trPr>
          <w:trHeight w:val="2609"/>
          <w:jc w:val="center"/>
        </w:trPr>
        <w:tc>
          <w:tcPr>
            <w:tcW w:w="2093" w:type="dxa"/>
            <w:vAlign w:val="center"/>
          </w:tcPr>
          <w:p w14:paraId="4440DAF4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  <w:p w14:paraId="071CA1E1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 時    起至    時    止</w:t>
            </w:r>
          </w:p>
        </w:tc>
        <w:tc>
          <w:tcPr>
            <w:tcW w:w="2835" w:type="dxa"/>
            <w:vAlign w:val="center"/>
          </w:tcPr>
          <w:p w14:paraId="707AE30B" w14:textId="77777777" w:rsidR="00836447" w:rsidRPr="004230B4" w:rsidRDefault="00836447" w:rsidP="00211606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>□借用臨時門禁卡：</w:t>
            </w:r>
          </w:p>
          <w:p w14:paraId="35650094" w14:textId="77777777" w:rsidR="00836447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□1號貨梯、惠中樓出入口____張 </w:t>
            </w:r>
          </w:p>
          <w:p w14:paraId="7ED3F0AC" w14:textId="77777777" w:rsidR="005B67EC" w:rsidRPr="005B67EC" w:rsidRDefault="005B67EC" w:rsidP="005B67EC">
            <w:pPr>
              <w:snapToGrid w:val="0"/>
              <w:spacing w:line="280" w:lineRule="exact"/>
              <w:ind w:leftChars="64" w:left="317" w:hangingChars="68" w:hanging="16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B67EC">
              <w:rPr>
                <w:rFonts w:ascii="標楷體" w:eastAsia="標楷體" w:hAnsi="標楷體" w:cs="標楷體" w:hint="eastAsia"/>
                <w:szCs w:val="24"/>
              </w:rPr>
              <w:t>□1</w:t>
            </w:r>
            <w:r w:rsidRPr="005B67EC">
              <w:rPr>
                <w:rFonts w:ascii="標楷體" w:eastAsia="標楷體" w:hAnsi="標楷體" w:cs="標楷體"/>
                <w:szCs w:val="24"/>
              </w:rPr>
              <w:t>2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號貨梯、文心樓出入口____張</w:t>
            </w:r>
          </w:p>
          <w:p w14:paraId="23C4FE8E" w14:textId="77777777" w:rsidR="00836447" w:rsidRPr="004230B4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□13號貨梯、文心樓出入口____張</w:t>
            </w:r>
          </w:p>
        </w:tc>
        <w:tc>
          <w:tcPr>
            <w:tcW w:w="2977" w:type="dxa"/>
            <w:vAlign w:val="center"/>
          </w:tcPr>
          <w:p w14:paraId="0DCB9B96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□關閉空調</w:t>
            </w:r>
          </w:p>
          <w:p w14:paraId="571C7254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惠中/文心樓</w:t>
            </w:r>
          </w:p>
          <w:p w14:paraId="795ADA20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樓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局/處</w:t>
            </w:r>
          </w:p>
          <w:p w14:paraId="2D6F071F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科</w:t>
            </w:r>
          </w:p>
        </w:tc>
        <w:tc>
          <w:tcPr>
            <w:tcW w:w="2777" w:type="dxa"/>
            <w:vAlign w:val="center"/>
          </w:tcPr>
          <w:p w14:paraId="1770EFBB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□開啟機房：</w:t>
            </w:r>
          </w:p>
          <w:p w14:paraId="62A986A3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_</w:t>
            </w:r>
          </w:p>
          <w:p w14:paraId="1C9F13C7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1DC676BD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□其他配合事項：</w:t>
            </w:r>
          </w:p>
          <w:p w14:paraId="61C5E209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__________________</w:t>
            </w:r>
          </w:p>
        </w:tc>
      </w:tr>
      <w:tr w:rsidR="00836447" w:rsidRPr="00AF4790" w14:paraId="0FFAE8B7" w14:textId="77777777" w:rsidTr="00211606">
        <w:trPr>
          <w:trHeight w:val="2609"/>
          <w:jc w:val="center"/>
        </w:trPr>
        <w:tc>
          <w:tcPr>
            <w:tcW w:w="2093" w:type="dxa"/>
            <w:vAlign w:val="center"/>
          </w:tcPr>
          <w:p w14:paraId="090BEE6B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  <w:p w14:paraId="29C642AF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 時    起至    時    止</w:t>
            </w:r>
          </w:p>
        </w:tc>
        <w:tc>
          <w:tcPr>
            <w:tcW w:w="2835" w:type="dxa"/>
            <w:vAlign w:val="center"/>
          </w:tcPr>
          <w:p w14:paraId="35F8F5D0" w14:textId="77777777" w:rsidR="00836447" w:rsidRPr="004230B4" w:rsidRDefault="00836447" w:rsidP="00211606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>□借用臨時門禁卡：</w:t>
            </w:r>
          </w:p>
          <w:p w14:paraId="2AFAF5EB" w14:textId="77777777" w:rsidR="00836447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□1號貨梯、惠中樓出入口____張 </w:t>
            </w:r>
          </w:p>
          <w:p w14:paraId="78B90B8A" w14:textId="77777777" w:rsidR="005B67EC" w:rsidRPr="005B67EC" w:rsidRDefault="005B67EC" w:rsidP="005B67EC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□1</w:t>
            </w:r>
            <w:r w:rsidRPr="005B67EC">
              <w:rPr>
                <w:rFonts w:ascii="標楷體" w:eastAsia="標楷體" w:hAnsi="標楷體" w:cs="標楷體"/>
                <w:szCs w:val="24"/>
              </w:rPr>
              <w:t>2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號貨梯、文心樓出入口____張</w:t>
            </w:r>
          </w:p>
          <w:p w14:paraId="6DFC9ECC" w14:textId="77777777" w:rsidR="00836447" w:rsidRPr="004230B4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□13號貨梯、文心樓出入口____張</w:t>
            </w:r>
          </w:p>
        </w:tc>
        <w:tc>
          <w:tcPr>
            <w:tcW w:w="2977" w:type="dxa"/>
            <w:vAlign w:val="center"/>
          </w:tcPr>
          <w:p w14:paraId="2D01C48E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□關閉空調</w:t>
            </w:r>
          </w:p>
          <w:p w14:paraId="37DE50B5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惠中/文心樓</w:t>
            </w:r>
          </w:p>
          <w:p w14:paraId="66CAF06A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樓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局/處</w:t>
            </w:r>
          </w:p>
          <w:p w14:paraId="12760959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科</w:t>
            </w:r>
          </w:p>
        </w:tc>
        <w:tc>
          <w:tcPr>
            <w:tcW w:w="2777" w:type="dxa"/>
            <w:vAlign w:val="center"/>
          </w:tcPr>
          <w:p w14:paraId="555151F4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□開啟機房：</w:t>
            </w:r>
          </w:p>
          <w:p w14:paraId="2BC1E771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_</w:t>
            </w:r>
          </w:p>
          <w:p w14:paraId="48D89FCF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3977A629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□其他配合事項：</w:t>
            </w:r>
          </w:p>
          <w:p w14:paraId="3E2E4431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__________________</w:t>
            </w:r>
          </w:p>
        </w:tc>
      </w:tr>
      <w:tr w:rsidR="00836447" w:rsidRPr="00AF4790" w14:paraId="03691FDC" w14:textId="77777777" w:rsidTr="00211606">
        <w:trPr>
          <w:trHeight w:val="2609"/>
          <w:jc w:val="center"/>
        </w:trPr>
        <w:tc>
          <w:tcPr>
            <w:tcW w:w="2093" w:type="dxa"/>
            <w:vAlign w:val="center"/>
          </w:tcPr>
          <w:p w14:paraId="27BE70F3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  <w:p w14:paraId="4FFFE428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 時    起至    時    止</w:t>
            </w:r>
          </w:p>
        </w:tc>
        <w:tc>
          <w:tcPr>
            <w:tcW w:w="2835" w:type="dxa"/>
            <w:vAlign w:val="center"/>
          </w:tcPr>
          <w:p w14:paraId="26E0B01E" w14:textId="77777777" w:rsidR="00836447" w:rsidRPr="004230B4" w:rsidRDefault="00836447" w:rsidP="00211606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>□借用臨時門禁卡：</w:t>
            </w:r>
          </w:p>
          <w:p w14:paraId="14D143B8" w14:textId="77777777" w:rsidR="00836447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□1號貨梯、惠中樓出入口____張 </w:t>
            </w:r>
          </w:p>
          <w:p w14:paraId="3B1FB4FF" w14:textId="77777777" w:rsidR="005B67EC" w:rsidRPr="005B67EC" w:rsidRDefault="005B67EC" w:rsidP="005B67EC">
            <w:pPr>
              <w:snapToGrid w:val="0"/>
              <w:spacing w:line="280" w:lineRule="exact"/>
              <w:ind w:leftChars="64" w:left="317" w:hangingChars="68" w:hanging="16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B67EC">
              <w:rPr>
                <w:rFonts w:ascii="標楷體" w:eastAsia="標楷體" w:hAnsi="標楷體" w:cs="標楷體" w:hint="eastAsia"/>
                <w:szCs w:val="24"/>
              </w:rPr>
              <w:t>□1</w:t>
            </w:r>
            <w:r w:rsidRPr="005B67EC">
              <w:rPr>
                <w:rFonts w:ascii="標楷體" w:eastAsia="標楷體" w:hAnsi="標楷體" w:cs="標楷體"/>
                <w:szCs w:val="24"/>
              </w:rPr>
              <w:t>2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號貨梯、文心樓出入口____張</w:t>
            </w:r>
          </w:p>
          <w:p w14:paraId="4A6F7B98" w14:textId="77777777" w:rsidR="00836447" w:rsidRPr="004230B4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□13號貨梯、文心樓出入口____張</w:t>
            </w:r>
          </w:p>
        </w:tc>
        <w:tc>
          <w:tcPr>
            <w:tcW w:w="2977" w:type="dxa"/>
            <w:vAlign w:val="center"/>
          </w:tcPr>
          <w:p w14:paraId="457C5E47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□關閉空調</w:t>
            </w:r>
          </w:p>
          <w:p w14:paraId="4F39953F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惠中/文心樓</w:t>
            </w:r>
          </w:p>
          <w:p w14:paraId="6F1F685A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樓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局/處</w:t>
            </w:r>
          </w:p>
          <w:p w14:paraId="22F33610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科</w:t>
            </w:r>
          </w:p>
        </w:tc>
        <w:tc>
          <w:tcPr>
            <w:tcW w:w="2777" w:type="dxa"/>
            <w:vAlign w:val="center"/>
          </w:tcPr>
          <w:p w14:paraId="676DD6E8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7BDA6CFA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□開啟機房：</w:t>
            </w:r>
          </w:p>
          <w:p w14:paraId="0593A5D7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_</w:t>
            </w:r>
          </w:p>
          <w:p w14:paraId="0C4DD5B1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210B9DB3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□其他配合事項：</w:t>
            </w:r>
          </w:p>
          <w:p w14:paraId="55ADB0EC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__________________</w:t>
            </w:r>
          </w:p>
        </w:tc>
      </w:tr>
      <w:tr w:rsidR="00836447" w:rsidRPr="00AF4790" w14:paraId="514AF064" w14:textId="77777777" w:rsidTr="00211606">
        <w:trPr>
          <w:trHeight w:val="2609"/>
          <w:jc w:val="center"/>
        </w:trPr>
        <w:tc>
          <w:tcPr>
            <w:tcW w:w="2093" w:type="dxa"/>
            <w:vAlign w:val="center"/>
          </w:tcPr>
          <w:p w14:paraId="72F7F164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  <w:p w14:paraId="2CF48B8E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 時    起至    時    止</w:t>
            </w:r>
          </w:p>
        </w:tc>
        <w:tc>
          <w:tcPr>
            <w:tcW w:w="2835" w:type="dxa"/>
            <w:vAlign w:val="center"/>
          </w:tcPr>
          <w:p w14:paraId="3C9A94BD" w14:textId="77777777" w:rsidR="00836447" w:rsidRPr="004230B4" w:rsidRDefault="00836447" w:rsidP="00211606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>□借用臨時門禁卡：</w:t>
            </w:r>
          </w:p>
          <w:p w14:paraId="1148DB73" w14:textId="77777777" w:rsidR="00836447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□1號貨梯、惠中樓出入口____張 </w:t>
            </w:r>
          </w:p>
          <w:p w14:paraId="33177483" w14:textId="77777777" w:rsidR="005B67EC" w:rsidRPr="005B67EC" w:rsidRDefault="005B67EC" w:rsidP="005B67EC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□1</w:t>
            </w:r>
            <w:r w:rsidRPr="005B67EC">
              <w:rPr>
                <w:rFonts w:ascii="標楷體" w:eastAsia="標楷體" w:hAnsi="標楷體" w:cs="標楷體"/>
                <w:szCs w:val="24"/>
              </w:rPr>
              <w:t>2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號貨梯、文心樓出入口____張</w:t>
            </w:r>
          </w:p>
          <w:p w14:paraId="25DDA619" w14:textId="77777777" w:rsidR="00836447" w:rsidRPr="004230B4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□13號貨梯、文心樓出入口____張</w:t>
            </w:r>
          </w:p>
        </w:tc>
        <w:tc>
          <w:tcPr>
            <w:tcW w:w="2977" w:type="dxa"/>
            <w:vAlign w:val="center"/>
          </w:tcPr>
          <w:p w14:paraId="1F17C083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□關閉空調</w:t>
            </w:r>
          </w:p>
          <w:p w14:paraId="6D412ACB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惠中/文心樓</w:t>
            </w:r>
          </w:p>
          <w:p w14:paraId="78139957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樓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局/處</w:t>
            </w:r>
          </w:p>
          <w:p w14:paraId="22EE9884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科</w:t>
            </w:r>
          </w:p>
        </w:tc>
        <w:tc>
          <w:tcPr>
            <w:tcW w:w="2777" w:type="dxa"/>
            <w:vAlign w:val="center"/>
          </w:tcPr>
          <w:p w14:paraId="365DC7CF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□開啟機房：</w:t>
            </w:r>
          </w:p>
          <w:p w14:paraId="46C73175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_</w:t>
            </w:r>
          </w:p>
          <w:p w14:paraId="62C12680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26EEE3E7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□其他配合事項：</w:t>
            </w:r>
          </w:p>
          <w:p w14:paraId="35A9E1DF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__________________</w:t>
            </w:r>
          </w:p>
        </w:tc>
      </w:tr>
      <w:tr w:rsidR="00836447" w:rsidRPr="00AF4790" w14:paraId="51C23892" w14:textId="77777777" w:rsidTr="00211606">
        <w:trPr>
          <w:trHeight w:val="2609"/>
          <w:jc w:val="center"/>
        </w:trPr>
        <w:tc>
          <w:tcPr>
            <w:tcW w:w="2093" w:type="dxa"/>
            <w:vAlign w:val="center"/>
          </w:tcPr>
          <w:p w14:paraId="42F51800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年  月  日</w:t>
            </w:r>
          </w:p>
          <w:p w14:paraId="4FA69283" w14:textId="77777777" w:rsidR="00836447" w:rsidRPr="00AF4790" w:rsidRDefault="00836447" w:rsidP="0021160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hint="eastAsia"/>
                <w:szCs w:val="24"/>
              </w:rPr>
              <w:t xml:space="preserve">    時    起至    時    止</w:t>
            </w:r>
          </w:p>
        </w:tc>
        <w:tc>
          <w:tcPr>
            <w:tcW w:w="2835" w:type="dxa"/>
            <w:vAlign w:val="center"/>
          </w:tcPr>
          <w:p w14:paraId="444F959D" w14:textId="77777777" w:rsidR="00836447" w:rsidRPr="004230B4" w:rsidRDefault="00836447" w:rsidP="00211606">
            <w:pPr>
              <w:snapToGrid w:val="0"/>
              <w:spacing w:line="28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>□借用臨時門禁卡：</w:t>
            </w:r>
          </w:p>
          <w:p w14:paraId="3C2B82B3" w14:textId="77777777" w:rsidR="00836447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□1號貨梯、惠中樓出入口____張 </w:t>
            </w:r>
          </w:p>
          <w:p w14:paraId="6C41DE9F" w14:textId="77777777" w:rsidR="005B67EC" w:rsidRPr="005B67EC" w:rsidRDefault="005B67EC" w:rsidP="005B67EC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□1</w:t>
            </w:r>
            <w:r w:rsidRPr="005B67EC">
              <w:rPr>
                <w:rFonts w:ascii="標楷體" w:eastAsia="標楷體" w:hAnsi="標楷體" w:cs="標楷體"/>
                <w:szCs w:val="24"/>
              </w:rPr>
              <w:t>2</w:t>
            </w:r>
            <w:r w:rsidRPr="005B67EC">
              <w:rPr>
                <w:rFonts w:ascii="標楷體" w:eastAsia="標楷體" w:hAnsi="標楷體" w:cs="標楷體" w:hint="eastAsia"/>
                <w:szCs w:val="24"/>
              </w:rPr>
              <w:t>號貨梯、文心樓出入口____張</w:t>
            </w:r>
          </w:p>
          <w:p w14:paraId="3606728C" w14:textId="77777777" w:rsidR="00836447" w:rsidRPr="004230B4" w:rsidRDefault="00836447" w:rsidP="00211606">
            <w:pPr>
              <w:snapToGrid w:val="0"/>
              <w:spacing w:line="280" w:lineRule="exact"/>
              <w:ind w:leftChars="14" w:left="317" w:hangingChars="118" w:hanging="283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4230B4">
              <w:rPr>
                <w:rFonts w:ascii="標楷體" w:eastAsia="標楷體" w:hAnsi="標楷體" w:cs="標楷體" w:hint="eastAsia"/>
                <w:szCs w:val="24"/>
              </w:rPr>
              <w:t xml:space="preserve"> □13號貨梯、文心樓出入口____張</w:t>
            </w:r>
          </w:p>
        </w:tc>
        <w:tc>
          <w:tcPr>
            <w:tcW w:w="2977" w:type="dxa"/>
            <w:vAlign w:val="center"/>
          </w:tcPr>
          <w:p w14:paraId="3603B7A2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□關閉空調</w:t>
            </w:r>
          </w:p>
          <w:p w14:paraId="47A8915A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惠中/文心樓</w:t>
            </w:r>
          </w:p>
          <w:p w14:paraId="28DCF8D2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樓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局/處</w:t>
            </w:r>
          </w:p>
          <w:p w14:paraId="404262EF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</w:t>
            </w:r>
            <w:r w:rsidRPr="00AF4790">
              <w:rPr>
                <w:rFonts w:ascii="標楷體" w:eastAsia="標楷體" w:hAnsi="標楷體" w:cs="標楷體" w:hint="eastAsia"/>
                <w:szCs w:val="24"/>
              </w:rPr>
              <w:t>科</w:t>
            </w:r>
          </w:p>
        </w:tc>
        <w:tc>
          <w:tcPr>
            <w:tcW w:w="2777" w:type="dxa"/>
            <w:vAlign w:val="center"/>
          </w:tcPr>
          <w:p w14:paraId="4DDA5213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4B8B8848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□開啟機房：</w:t>
            </w:r>
          </w:p>
          <w:p w14:paraId="42F802C7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地點</w:t>
            </w:r>
            <w:r w:rsidRPr="00AF4790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_</w:t>
            </w:r>
          </w:p>
          <w:p w14:paraId="3F8F7737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14:paraId="7DDD5A89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□其他配合事項：</w:t>
            </w:r>
          </w:p>
          <w:p w14:paraId="2FE726A4" w14:textId="77777777" w:rsidR="00836447" w:rsidRPr="00AF4790" w:rsidRDefault="00836447" w:rsidP="00211606">
            <w:pPr>
              <w:spacing w:line="0" w:lineRule="atLeas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AF4790">
              <w:rPr>
                <w:rFonts w:ascii="標楷體" w:eastAsia="標楷體" w:hAnsi="標楷體" w:cs="標楷體" w:hint="eastAsia"/>
                <w:szCs w:val="24"/>
              </w:rPr>
              <w:t>__________________</w:t>
            </w:r>
          </w:p>
        </w:tc>
      </w:tr>
    </w:tbl>
    <w:p w14:paraId="23010E76" w14:textId="77777777" w:rsidR="000330E0" w:rsidRPr="00802FDA" w:rsidRDefault="000330E0" w:rsidP="000F56AC">
      <w:pPr>
        <w:jc w:val="center"/>
        <w:rPr>
          <w:rFonts w:ascii="標楷體" w:eastAsia="標楷體" w:hAnsi="標楷體"/>
          <w:sz w:val="36"/>
          <w:szCs w:val="36"/>
        </w:rPr>
      </w:pPr>
    </w:p>
    <w:sectPr w:rsidR="000330E0" w:rsidRPr="00802FDA" w:rsidSect="00836447">
      <w:pgSz w:w="11906" w:h="16838"/>
      <w:pgMar w:top="425" w:right="424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8B49" w14:textId="77777777" w:rsidR="00CA52FA" w:rsidRDefault="00CA52FA" w:rsidP="008A4952">
      <w:r>
        <w:separator/>
      </w:r>
    </w:p>
  </w:endnote>
  <w:endnote w:type="continuationSeparator" w:id="0">
    <w:p w14:paraId="4BC08A0E" w14:textId="77777777" w:rsidR="00CA52FA" w:rsidRDefault="00CA52FA" w:rsidP="008A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3F87E" w14:textId="77777777" w:rsidR="00CA52FA" w:rsidRDefault="00CA52FA" w:rsidP="008A4952">
      <w:r>
        <w:separator/>
      </w:r>
    </w:p>
  </w:footnote>
  <w:footnote w:type="continuationSeparator" w:id="0">
    <w:p w14:paraId="346A3ABD" w14:textId="77777777" w:rsidR="00CA52FA" w:rsidRDefault="00CA52FA" w:rsidP="008A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ACD"/>
    <w:multiLevelType w:val="hybridMultilevel"/>
    <w:tmpl w:val="2A3820CC"/>
    <w:lvl w:ilvl="0" w:tplc="9D2E9B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DA751F"/>
    <w:multiLevelType w:val="hybridMultilevel"/>
    <w:tmpl w:val="F8FA35CA"/>
    <w:lvl w:ilvl="0" w:tplc="2E4EF5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2029298">
    <w:abstractNumId w:val="1"/>
  </w:num>
  <w:num w:numId="2" w16cid:durableId="1762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23"/>
    <w:rsid w:val="00004C2F"/>
    <w:rsid w:val="000079FE"/>
    <w:rsid w:val="000134FA"/>
    <w:rsid w:val="000226C6"/>
    <w:rsid w:val="000330E0"/>
    <w:rsid w:val="000443BE"/>
    <w:rsid w:val="00047B9E"/>
    <w:rsid w:val="00072305"/>
    <w:rsid w:val="0009483B"/>
    <w:rsid w:val="000A1D8D"/>
    <w:rsid w:val="000A5B50"/>
    <w:rsid w:val="000C317D"/>
    <w:rsid w:val="000E50A4"/>
    <w:rsid w:val="000E623B"/>
    <w:rsid w:val="000F35B1"/>
    <w:rsid w:val="000F56AC"/>
    <w:rsid w:val="000F6127"/>
    <w:rsid w:val="00111646"/>
    <w:rsid w:val="001274AA"/>
    <w:rsid w:val="00135828"/>
    <w:rsid w:val="00142F9D"/>
    <w:rsid w:val="00144724"/>
    <w:rsid w:val="0017154B"/>
    <w:rsid w:val="001A3A82"/>
    <w:rsid w:val="001B045F"/>
    <w:rsid w:val="001D228F"/>
    <w:rsid w:val="002117D8"/>
    <w:rsid w:val="00226B4D"/>
    <w:rsid w:val="00235E7A"/>
    <w:rsid w:val="00242087"/>
    <w:rsid w:val="002446B2"/>
    <w:rsid w:val="00296142"/>
    <w:rsid w:val="002969C3"/>
    <w:rsid w:val="00297A5E"/>
    <w:rsid w:val="002A00A8"/>
    <w:rsid w:val="002A1A28"/>
    <w:rsid w:val="002A75A6"/>
    <w:rsid w:val="002B18E7"/>
    <w:rsid w:val="002C1532"/>
    <w:rsid w:val="002E6D29"/>
    <w:rsid w:val="002E6DED"/>
    <w:rsid w:val="00307FCA"/>
    <w:rsid w:val="00325192"/>
    <w:rsid w:val="0032721E"/>
    <w:rsid w:val="00333C18"/>
    <w:rsid w:val="00335CDC"/>
    <w:rsid w:val="0034417C"/>
    <w:rsid w:val="00351DF6"/>
    <w:rsid w:val="00360E60"/>
    <w:rsid w:val="00363986"/>
    <w:rsid w:val="00370B21"/>
    <w:rsid w:val="0037176A"/>
    <w:rsid w:val="00372D00"/>
    <w:rsid w:val="00377D16"/>
    <w:rsid w:val="00380EB1"/>
    <w:rsid w:val="003A047F"/>
    <w:rsid w:val="003E05A4"/>
    <w:rsid w:val="003E4DED"/>
    <w:rsid w:val="003F03B8"/>
    <w:rsid w:val="003F4678"/>
    <w:rsid w:val="003F5019"/>
    <w:rsid w:val="0041531C"/>
    <w:rsid w:val="004230B4"/>
    <w:rsid w:val="004379CA"/>
    <w:rsid w:val="0044483E"/>
    <w:rsid w:val="00450B27"/>
    <w:rsid w:val="004520E8"/>
    <w:rsid w:val="00453E18"/>
    <w:rsid w:val="00455E4C"/>
    <w:rsid w:val="0047261C"/>
    <w:rsid w:val="004B7775"/>
    <w:rsid w:val="004C49F3"/>
    <w:rsid w:val="004C522C"/>
    <w:rsid w:val="004C5E94"/>
    <w:rsid w:val="004E4CB4"/>
    <w:rsid w:val="004F3624"/>
    <w:rsid w:val="004F4668"/>
    <w:rsid w:val="005051E0"/>
    <w:rsid w:val="00511266"/>
    <w:rsid w:val="005147E9"/>
    <w:rsid w:val="00525C04"/>
    <w:rsid w:val="00533533"/>
    <w:rsid w:val="0053396E"/>
    <w:rsid w:val="0054101E"/>
    <w:rsid w:val="0056233F"/>
    <w:rsid w:val="005641AE"/>
    <w:rsid w:val="00567EFF"/>
    <w:rsid w:val="00570BB7"/>
    <w:rsid w:val="00595242"/>
    <w:rsid w:val="00597FD9"/>
    <w:rsid w:val="005A117A"/>
    <w:rsid w:val="005B67EC"/>
    <w:rsid w:val="005B776E"/>
    <w:rsid w:val="005C3BDF"/>
    <w:rsid w:val="005D526B"/>
    <w:rsid w:val="005D5E41"/>
    <w:rsid w:val="00634B3B"/>
    <w:rsid w:val="00652261"/>
    <w:rsid w:val="00655974"/>
    <w:rsid w:val="0068403E"/>
    <w:rsid w:val="006C7135"/>
    <w:rsid w:val="007015AE"/>
    <w:rsid w:val="00701FDE"/>
    <w:rsid w:val="00704FC2"/>
    <w:rsid w:val="0071500C"/>
    <w:rsid w:val="007213D9"/>
    <w:rsid w:val="0072380C"/>
    <w:rsid w:val="00726418"/>
    <w:rsid w:val="00745F41"/>
    <w:rsid w:val="00747336"/>
    <w:rsid w:val="00747BDC"/>
    <w:rsid w:val="0076347F"/>
    <w:rsid w:val="00763523"/>
    <w:rsid w:val="00763A98"/>
    <w:rsid w:val="00767CDE"/>
    <w:rsid w:val="00780BD2"/>
    <w:rsid w:val="00787570"/>
    <w:rsid w:val="007A080B"/>
    <w:rsid w:val="007B6155"/>
    <w:rsid w:val="007C7742"/>
    <w:rsid w:val="007D30E7"/>
    <w:rsid w:val="007E2483"/>
    <w:rsid w:val="007F5CEA"/>
    <w:rsid w:val="007F692D"/>
    <w:rsid w:val="00800988"/>
    <w:rsid w:val="0080155F"/>
    <w:rsid w:val="00802FDA"/>
    <w:rsid w:val="00805381"/>
    <w:rsid w:val="0082325F"/>
    <w:rsid w:val="008239B3"/>
    <w:rsid w:val="008245A5"/>
    <w:rsid w:val="00826154"/>
    <w:rsid w:val="00836447"/>
    <w:rsid w:val="008502C6"/>
    <w:rsid w:val="00853514"/>
    <w:rsid w:val="008602D1"/>
    <w:rsid w:val="00864EE4"/>
    <w:rsid w:val="008664DC"/>
    <w:rsid w:val="00871BC8"/>
    <w:rsid w:val="00882BE1"/>
    <w:rsid w:val="00897ABC"/>
    <w:rsid w:val="008A4952"/>
    <w:rsid w:val="008B0BBA"/>
    <w:rsid w:val="008E4126"/>
    <w:rsid w:val="008F3301"/>
    <w:rsid w:val="009129E7"/>
    <w:rsid w:val="0092153F"/>
    <w:rsid w:val="009302D2"/>
    <w:rsid w:val="009413FC"/>
    <w:rsid w:val="009442F5"/>
    <w:rsid w:val="00957303"/>
    <w:rsid w:val="00996311"/>
    <w:rsid w:val="009A0063"/>
    <w:rsid w:val="009A0591"/>
    <w:rsid w:val="009A3DFE"/>
    <w:rsid w:val="009A591C"/>
    <w:rsid w:val="009A7C80"/>
    <w:rsid w:val="009A7DD7"/>
    <w:rsid w:val="009B333E"/>
    <w:rsid w:val="009B405C"/>
    <w:rsid w:val="009B69C2"/>
    <w:rsid w:val="009C2EBD"/>
    <w:rsid w:val="009D216D"/>
    <w:rsid w:val="009D4A8C"/>
    <w:rsid w:val="009F3824"/>
    <w:rsid w:val="00A01D30"/>
    <w:rsid w:val="00A131B0"/>
    <w:rsid w:val="00A25893"/>
    <w:rsid w:val="00A277D3"/>
    <w:rsid w:val="00A30B56"/>
    <w:rsid w:val="00A44CF4"/>
    <w:rsid w:val="00A52E48"/>
    <w:rsid w:val="00AA104D"/>
    <w:rsid w:val="00AA4E93"/>
    <w:rsid w:val="00AA5AA3"/>
    <w:rsid w:val="00AC36BA"/>
    <w:rsid w:val="00AC4A79"/>
    <w:rsid w:val="00AE34B1"/>
    <w:rsid w:val="00AE3F18"/>
    <w:rsid w:val="00AF4790"/>
    <w:rsid w:val="00B1347B"/>
    <w:rsid w:val="00B264A3"/>
    <w:rsid w:val="00B3781C"/>
    <w:rsid w:val="00B44BEF"/>
    <w:rsid w:val="00B65B08"/>
    <w:rsid w:val="00B75511"/>
    <w:rsid w:val="00B8157A"/>
    <w:rsid w:val="00B85636"/>
    <w:rsid w:val="00BC61A8"/>
    <w:rsid w:val="00BD00D3"/>
    <w:rsid w:val="00BE0193"/>
    <w:rsid w:val="00BE1502"/>
    <w:rsid w:val="00C05E4A"/>
    <w:rsid w:val="00C070B6"/>
    <w:rsid w:val="00C10049"/>
    <w:rsid w:val="00C21B5C"/>
    <w:rsid w:val="00C30E1C"/>
    <w:rsid w:val="00C314A5"/>
    <w:rsid w:val="00C36C32"/>
    <w:rsid w:val="00C41EFB"/>
    <w:rsid w:val="00C51A5E"/>
    <w:rsid w:val="00C55EAC"/>
    <w:rsid w:val="00C662AE"/>
    <w:rsid w:val="00C7728F"/>
    <w:rsid w:val="00CA2653"/>
    <w:rsid w:val="00CA52FA"/>
    <w:rsid w:val="00CA79A3"/>
    <w:rsid w:val="00CC2EEE"/>
    <w:rsid w:val="00CC601E"/>
    <w:rsid w:val="00CD340D"/>
    <w:rsid w:val="00CF3B71"/>
    <w:rsid w:val="00D1238B"/>
    <w:rsid w:val="00D16F11"/>
    <w:rsid w:val="00D208DC"/>
    <w:rsid w:val="00D36EE7"/>
    <w:rsid w:val="00D374A2"/>
    <w:rsid w:val="00D45223"/>
    <w:rsid w:val="00D51055"/>
    <w:rsid w:val="00D542C8"/>
    <w:rsid w:val="00D560DF"/>
    <w:rsid w:val="00D56910"/>
    <w:rsid w:val="00D77A91"/>
    <w:rsid w:val="00DB2124"/>
    <w:rsid w:val="00DB3985"/>
    <w:rsid w:val="00DB6F9C"/>
    <w:rsid w:val="00DC0A18"/>
    <w:rsid w:val="00DC6DA4"/>
    <w:rsid w:val="00DE1D62"/>
    <w:rsid w:val="00DE3CCF"/>
    <w:rsid w:val="00DF0D44"/>
    <w:rsid w:val="00E210E1"/>
    <w:rsid w:val="00E24A7F"/>
    <w:rsid w:val="00E46ACA"/>
    <w:rsid w:val="00E62936"/>
    <w:rsid w:val="00E65458"/>
    <w:rsid w:val="00E656C7"/>
    <w:rsid w:val="00E75198"/>
    <w:rsid w:val="00E8336C"/>
    <w:rsid w:val="00EB0337"/>
    <w:rsid w:val="00EC2D15"/>
    <w:rsid w:val="00EC5B90"/>
    <w:rsid w:val="00ED07E4"/>
    <w:rsid w:val="00EE012D"/>
    <w:rsid w:val="00EF2ED6"/>
    <w:rsid w:val="00F04C5D"/>
    <w:rsid w:val="00F30B78"/>
    <w:rsid w:val="00F35AB5"/>
    <w:rsid w:val="00F546B0"/>
    <w:rsid w:val="00F56546"/>
    <w:rsid w:val="00F910A6"/>
    <w:rsid w:val="00F9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B0E0D"/>
  <w15:docId w15:val="{7AAD5C9A-E0C1-40A7-A1ED-86B0C84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8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4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9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9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62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C52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567EFF"/>
    <w:pPr>
      <w:ind w:leftChars="200" w:left="480"/>
    </w:pPr>
  </w:style>
  <w:style w:type="table" w:styleId="ab">
    <w:name w:val="Table Grid"/>
    <w:basedOn w:val="a1"/>
    <w:uiPriority w:val="59"/>
    <w:rsid w:val="0054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108B-B71C-4D23-92AD-D144F6E4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詹玉宇</dc:creator>
  <cp:lastModifiedBy>羅玉珊</cp:lastModifiedBy>
  <cp:revision>5</cp:revision>
  <cp:lastPrinted>2019-03-18T01:31:00Z</cp:lastPrinted>
  <dcterms:created xsi:type="dcterms:W3CDTF">2025-01-09T06:07:00Z</dcterms:created>
  <dcterms:modified xsi:type="dcterms:W3CDTF">2025-01-09T06:08:00Z</dcterms:modified>
</cp:coreProperties>
</file>